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B8" w:rsidRPr="007E45B8" w:rsidRDefault="00A10E82" w:rsidP="007E45B8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E45B8" w:rsidRPr="007E45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7E45B8" w:rsidRPr="007E45B8" w:rsidRDefault="007E45B8" w:rsidP="007E45B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</w:pPr>
      <w:r w:rsidRPr="007E45B8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СОВЕТ </w:t>
      </w:r>
      <w:r w:rsidRPr="007E45B8"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  <w:t>народных депутатов</w:t>
      </w:r>
    </w:p>
    <w:p w:rsidR="007E45B8" w:rsidRPr="007E45B8" w:rsidRDefault="007E45B8" w:rsidP="007E4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45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НОВОГОЛЬЕЛАНСКОГО СЕЛЬСКОГО ПОСЕЛЕНИЯ</w:t>
      </w:r>
    </w:p>
    <w:p w:rsidR="007E45B8" w:rsidRPr="007E45B8" w:rsidRDefault="007E45B8" w:rsidP="007E45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</w:pPr>
      <w:r w:rsidRPr="007E45B8"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  <w:t>Грибановского МУНИЦИПАЛЬНОГО района</w:t>
      </w:r>
    </w:p>
    <w:p w:rsidR="007E45B8" w:rsidRPr="007E45B8" w:rsidRDefault="007E45B8" w:rsidP="007E45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</w:pPr>
      <w:r w:rsidRPr="007E45B8"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  <w:t>Воронежской области</w:t>
      </w:r>
    </w:p>
    <w:p w:rsidR="007E45B8" w:rsidRPr="007E45B8" w:rsidRDefault="007E45B8" w:rsidP="007E4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E45B8" w:rsidRPr="007E45B8" w:rsidRDefault="007E45B8" w:rsidP="007E45B8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7E45B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 Е Ш Е Н И Е</w:t>
      </w:r>
    </w:p>
    <w:p w:rsidR="007E45B8" w:rsidRPr="007E45B8" w:rsidRDefault="007E45B8" w:rsidP="007E45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45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  </w:t>
      </w:r>
      <w:r w:rsidR="00A10E82">
        <w:rPr>
          <w:rFonts w:ascii="Times New Roman" w:eastAsia="Times New Roman" w:hAnsi="Times New Roman" w:cs="Times New Roman"/>
          <w:sz w:val="28"/>
          <w:szCs w:val="20"/>
          <w:lang w:eastAsia="ru-RU"/>
        </w:rPr>
        <w:t>23</w:t>
      </w:r>
      <w:r w:rsidRPr="007E45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»    </w:t>
      </w:r>
      <w:r w:rsidR="00A10E82">
        <w:rPr>
          <w:rFonts w:ascii="Times New Roman" w:eastAsia="Times New Roman" w:hAnsi="Times New Roman" w:cs="Times New Roman"/>
          <w:sz w:val="28"/>
          <w:szCs w:val="20"/>
          <w:lang w:eastAsia="ru-RU"/>
        </w:rPr>
        <w:t>июня</w:t>
      </w:r>
      <w:r w:rsidRPr="007E45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2025 года № </w:t>
      </w:r>
      <w:r w:rsidR="00A10E82">
        <w:rPr>
          <w:rFonts w:ascii="Times New Roman" w:eastAsia="Times New Roman" w:hAnsi="Times New Roman" w:cs="Times New Roman"/>
          <w:sz w:val="28"/>
          <w:szCs w:val="20"/>
          <w:lang w:eastAsia="ru-RU"/>
        </w:rPr>
        <w:t>217</w:t>
      </w:r>
      <w:r w:rsidRPr="007E45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</w:p>
    <w:p w:rsidR="007E45B8" w:rsidRPr="007E45B8" w:rsidRDefault="007E45B8" w:rsidP="007E4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45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с. </w:t>
      </w:r>
      <w:proofErr w:type="spellStart"/>
      <w:r w:rsidRPr="007E45B8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Новогольелань</w:t>
      </w:r>
      <w:proofErr w:type="spellEnd"/>
      <w:r w:rsidRPr="007E45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7E45B8" w:rsidRPr="007E45B8" w:rsidRDefault="007E45B8" w:rsidP="007E45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5B8" w:rsidRPr="007E45B8" w:rsidRDefault="007E45B8" w:rsidP="007E45B8">
      <w:pPr>
        <w:widowControl w:val="0"/>
        <w:snapToGrid w:val="0"/>
        <w:spacing w:after="0" w:line="240" w:lineRule="auto"/>
        <w:ind w:right="4959"/>
        <w:jc w:val="both"/>
        <w:rPr>
          <w:rFonts w:ascii="Arial" w:eastAsia="Times New Roman" w:hAnsi="Arial" w:cs="Times New Roman"/>
          <w:b/>
          <w:sz w:val="20"/>
          <w:szCs w:val="26"/>
          <w:lang w:eastAsia="ru-RU"/>
        </w:rPr>
      </w:pPr>
      <w:r w:rsidRPr="007E45B8">
        <w:rPr>
          <w:rFonts w:ascii="Arial" w:eastAsia="Times New Roman" w:hAnsi="Arial" w:cs="Times New Roman"/>
          <w:b/>
          <w:sz w:val="20"/>
          <w:szCs w:val="20"/>
          <w:lang w:eastAsia="ru-RU"/>
        </w:rPr>
        <w:t xml:space="preserve"> </w:t>
      </w:r>
      <w:r w:rsidRPr="007E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в решение Совета народных депутатов от 26.12.2024 года № 185 «О бюджете </w:t>
      </w:r>
      <w:proofErr w:type="spellStart"/>
      <w:r w:rsidRPr="007E45B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Новогольеланского</w:t>
      </w:r>
      <w:proofErr w:type="spellEnd"/>
      <w:r w:rsidRPr="007E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2025 год и на плановый период 2026 и 2027 годов»</w:t>
      </w:r>
    </w:p>
    <w:p w:rsidR="007E45B8" w:rsidRPr="007E45B8" w:rsidRDefault="007E45B8" w:rsidP="007E45B8">
      <w:pPr>
        <w:shd w:val="clear" w:color="auto" w:fill="FFFFFF"/>
        <w:suppressAutoHyphens/>
        <w:autoSpaceDE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E45B8">
        <w:rPr>
          <w:rFonts w:ascii="Times New Roman" w:eastAsia="Times New Roman" w:hAnsi="Times New Roman" w:cs="Arial"/>
          <w:kern w:val="2"/>
          <w:sz w:val="28"/>
          <w:szCs w:val="26"/>
          <w:lang w:eastAsia="ar-SA"/>
        </w:rPr>
        <w:t xml:space="preserve">  Совет народных депутатов </w:t>
      </w:r>
      <w:proofErr w:type="spellStart"/>
      <w:r w:rsidRPr="007E45B8">
        <w:rPr>
          <w:rFonts w:ascii="Times New Roman" w:eastAsia="Times New Roman" w:hAnsi="Times New Roman" w:cs="Arial"/>
          <w:kern w:val="2"/>
          <w:sz w:val="28"/>
          <w:szCs w:val="26"/>
          <w:lang w:eastAsia="ar-SA"/>
        </w:rPr>
        <w:t>Новогольеланского</w:t>
      </w:r>
      <w:proofErr w:type="spellEnd"/>
      <w:r w:rsidRPr="007E45B8">
        <w:rPr>
          <w:rFonts w:ascii="Times New Roman" w:eastAsia="Times New Roman" w:hAnsi="Times New Roman" w:cs="Arial"/>
          <w:kern w:val="2"/>
          <w:sz w:val="28"/>
          <w:szCs w:val="26"/>
          <w:lang w:eastAsia="ar-SA"/>
        </w:rPr>
        <w:t xml:space="preserve"> сельского поселения Грибановского муниципального района</w:t>
      </w:r>
      <w:r w:rsidRPr="007E45B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РЕШИЛ:</w:t>
      </w:r>
    </w:p>
    <w:p w:rsidR="007E45B8" w:rsidRPr="007E45B8" w:rsidRDefault="007E45B8" w:rsidP="007E45B8">
      <w:pPr>
        <w:suppressAutoHyphens/>
        <w:autoSpaceDE w:val="0"/>
        <w:spacing w:after="0" w:line="240" w:lineRule="auto"/>
        <w:ind w:firstLine="100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E45B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1.Внести в решение Совета народных депутатов </w:t>
      </w:r>
      <w:proofErr w:type="spellStart"/>
      <w:r w:rsidRPr="007E45B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Новогольеланского</w:t>
      </w:r>
      <w:proofErr w:type="spellEnd"/>
      <w:r w:rsidRPr="007E45B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сельского поселения Грибановского муниципального района от 26.12.2024 года № 185 «О бюджете </w:t>
      </w:r>
      <w:proofErr w:type="spellStart"/>
      <w:r w:rsidRPr="007E45B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Новогольеланского</w:t>
      </w:r>
      <w:proofErr w:type="spellEnd"/>
      <w:r w:rsidRPr="007E45B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сельского поселения на 2025 год и на плановый период 2026 и 2027 годов» следующие изменения:</w:t>
      </w:r>
    </w:p>
    <w:p w:rsidR="007E45B8" w:rsidRPr="007E45B8" w:rsidRDefault="007E45B8" w:rsidP="007E45B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E45B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1.1. подпункт 1 пункта 1 изложить в следующей редакции:</w:t>
      </w:r>
    </w:p>
    <w:p w:rsidR="007E45B8" w:rsidRPr="007E45B8" w:rsidRDefault="007E45B8" w:rsidP="007E45B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E45B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«1) прогнозируемый общий объём доходов бюджета поселения в сумме 14922,9 тыс. рублей, в том числе безвозмездные поступления в сумме 13011,8 тыс. рублей, из них:</w:t>
      </w:r>
    </w:p>
    <w:p w:rsidR="007E45B8" w:rsidRPr="007E45B8" w:rsidRDefault="007E45B8" w:rsidP="007E45B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E45B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- безвозмездные поступления от других бюджетов бюджетной системы Российской Федерации в сумме 13011,8 тыс. рублей, в том числе: дотации – 364,0 тыс. рублей, субвенции – 163,0 тыс. рублей, иные межбюджетные трансферты, имеющие целевое назначение – 12298,3 тыс. рублей, прочие безвозмездные поступления – 186,5 тыс. рублей»;</w:t>
      </w:r>
    </w:p>
    <w:p w:rsidR="007E45B8" w:rsidRPr="007E45B8" w:rsidRDefault="007E45B8" w:rsidP="007E45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1.1. подпункт 2: пункта 1 изложить в следующей редакции:</w:t>
      </w:r>
    </w:p>
    <w:p w:rsidR="007E45B8" w:rsidRPr="007E45B8" w:rsidRDefault="007E45B8" w:rsidP="007E45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«2) общий объём расходов бюджета поселения в сумме 15126,9 тыс. рублей;»;   </w:t>
      </w:r>
    </w:p>
    <w:p w:rsidR="007E45B8" w:rsidRPr="007E45B8" w:rsidRDefault="007E45B8" w:rsidP="007E45B8">
      <w:pPr>
        <w:tabs>
          <w:tab w:val="left" w:pos="100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E45B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1.2. подпункт 3: пункта 1 изложить в следующей редакции:</w:t>
      </w:r>
    </w:p>
    <w:p w:rsidR="007E45B8" w:rsidRPr="007E45B8" w:rsidRDefault="007E45B8" w:rsidP="007E45B8">
      <w:pPr>
        <w:autoSpaceDE w:val="0"/>
        <w:autoSpaceDN w:val="0"/>
        <w:adjustRightInd w:val="0"/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«3) прогнозируемый дефицит бюджета поселения в сумме 204,0 тыс. рублей;»; </w:t>
      </w:r>
    </w:p>
    <w:p w:rsidR="007E45B8" w:rsidRPr="007E45B8" w:rsidRDefault="007E45B8" w:rsidP="007E45B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ar-SA"/>
        </w:rPr>
      </w:pPr>
      <w:r w:rsidRPr="007E45B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1.3.</w:t>
      </w:r>
      <w:r w:rsidRPr="007E45B8">
        <w:rPr>
          <w:rFonts w:ascii="Times New Roman" w:eastAsia="Times New Roman" w:hAnsi="Times New Roman" w:cs="Times New Roman"/>
          <w:kern w:val="2"/>
          <w:sz w:val="28"/>
          <w:szCs w:val="20"/>
          <w:lang w:eastAsia="ar-SA"/>
        </w:rPr>
        <w:t xml:space="preserve"> В приложении 1 «Источники внутреннего финансирования</w:t>
      </w:r>
    </w:p>
    <w:p w:rsidR="007E45B8" w:rsidRPr="007E45B8" w:rsidRDefault="007E45B8" w:rsidP="007E45B8">
      <w:pPr>
        <w:tabs>
          <w:tab w:val="left" w:pos="70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45B8">
        <w:rPr>
          <w:rFonts w:ascii="Times New Roman" w:eastAsia="Times New Roman" w:hAnsi="Times New Roman" w:cs="Times New Roman"/>
          <w:kern w:val="2"/>
          <w:sz w:val="28"/>
          <w:szCs w:val="20"/>
          <w:lang w:eastAsia="ar-SA"/>
        </w:rPr>
        <w:t>дефицита бюджета поселения на 2025 год и на плановый период 2026 и 2027 годов» внести изменения согласно приложению 1 к настоящему решению.</w:t>
      </w:r>
      <w:r w:rsidRPr="007E45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7E45B8" w:rsidRPr="007E45B8" w:rsidRDefault="007E45B8" w:rsidP="007E45B8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45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1.4. В приложение 2 «Поступления доходов бюджета </w:t>
      </w:r>
      <w:proofErr w:type="spellStart"/>
      <w:r w:rsidRPr="007E45B8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Новогольеланского</w:t>
      </w:r>
      <w:proofErr w:type="spellEnd"/>
      <w:r w:rsidRPr="007E45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Грибановского муниципального района по кодам видов доходов, подвидов доходов на 2025 год и на плановый период 2026 и 2027 годов» внести изменения согласно приложению 2 к настоящему решению.</w:t>
      </w:r>
    </w:p>
    <w:p w:rsidR="007E45B8" w:rsidRPr="007E45B8" w:rsidRDefault="007E45B8" w:rsidP="007E45B8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E45B8">
        <w:rPr>
          <w:rFonts w:ascii="Times New Roman" w:eastAsia="Times New Roman" w:hAnsi="Times New Roman" w:cs="Times New Roman"/>
          <w:kern w:val="2"/>
          <w:sz w:val="28"/>
          <w:szCs w:val="20"/>
          <w:lang w:eastAsia="ar-SA"/>
        </w:rPr>
        <w:t xml:space="preserve">            1.5. В приложение 3</w:t>
      </w:r>
      <w:r w:rsidRPr="007E45B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«Ведомственная структура расходов бюджета поселения на 2025 год </w:t>
      </w:r>
      <w:r w:rsidRPr="007E45B8">
        <w:rPr>
          <w:rFonts w:ascii="Times New Roman" w:eastAsia="Times New Roman" w:hAnsi="Times New Roman" w:cs="Times New Roman"/>
          <w:kern w:val="2"/>
          <w:sz w:val="28"/>
          <w:szCs w:val="20"/>
          <w:lang w:eastAsia="ar-SA"/>
        </w:rPr>
        <w:t>и на плановый период 2026 и 2027 годов</w:t>
      </w:r>
      <w:r w:rsidRPr="007E45B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» внести изменения согласно приложению 3 к настоящему решению.</w:t>
      </w:r>
    </w:p>
    <w:p w:rsidR="007E45B8" w:rsidRPr="007E45B8" w:rsidRDefault="007E45B8" w:rsidP="007E45B8">
      <w:pPr>
        <w:suppressAutoHyphens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ar-SA"/>
        </w:rPr>
      </w:pPr>
      <w:r w:rsidRPr="007E45B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1.6. В приложение 4 </w:t>
      </w:r>
      <w:r w:rsidRPr="007E45B8">
        <w:rPr>
          <w:rFonts w:ascii="Times New Roman" w:eastAsia="Times New Roman" w:hAnsi="Times New Roman" w:cs="Times New Roman"/>
          <w:kern w:val="2"/>
          <w:sz w:val="28"/>
          <w:szCs w:val="20"/>
          <w:lang w:eastAsia="ar-SA"/>
        </w:rPr>
        <w:t>«Распределение бюджетных ассигнований   по разделам, подразделам, целевым статьям (муниципальным программам), группам видов расходов классификации расходов бюджета поселения на 2025 год и на плановый период 2026 и 2027 годов»</w:t>
      </w:r>
      <w:r w:rsidRPr="007E45B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внести изменения согласно приложению 4 к настоящему решению.</w:t>
      </w:r>
      <w:r w:rsidRPr="007E45B8">
        <w:rPr>
          <w:rFonts w:ascii="Times New Roman" w:eastAsia="Times New Roman" w:hAnsi="Times New Roman" w:cs="Times New Roman"/>
          <w:kern w:val="2"/>
          <w:sz w:val="28"/>
          <w:szCs w:val="20"/>
          <w:lang w:eastAsia="ar-SA"/>
        </w:rPr>
        <w:t xml:space="preserve">   </w:t>
      </w:r>
    </w:p>
    <w:p w:rsidR="007E45B8" w:rsidRPr="007E45B8" w:rsidRDefault="007E45B8" w:rsidP="007E45B8">
      <w:pPr>
        <w:suppressAutoHyphens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ar-SA"/>
        </w:rPr>
      </w:pPr>
      <w:r w:rsidRPr="007E45B8">
        <w:rPr>
          <w:rFonts w:ascii="Times New Roman" w:eastAsia="Times New Roman" w:hAnsi="Times New Roman" w:cs="Times New Roman"/>
          <w:kern w:val="2"/>
          <w:sz w:val="28"/>
          <w:szCs w:val="20"/>
          <w:lang w:eastAsia="ar-SA"/>
        </w:rPr>
        <w:lastRenderedPageBreak/>
        <w:t xml:space="preserve">1.7.    </w:t>
      </w:r>
      <w:r w:rsidRPr="007E45B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 приложение 5 </w:t>
      </w:r>
      <w:r w:rsidRPr="007E45B8">
        <w:rPr>
          <w:rFonts w:ascii="Times New Roman" w:eastAsia="Times New Roman" w:hAnsi="Times New Roman" w:cs="Times New Roman"/>
          <w:kern w:val="2"/>
          <w:sz w:val="28"/>
          <w:szCs w:val="20"/>
          <w:lang w:eastAsia="ar-SA"/>
        </w:rPr>
        <w:t xml:space="preserve">«Распределение бюджетных ассигнований   по целевым статьям (муниципальным программам), группам видов расходов, разделам, подразделам </w:t>
      </w:r>
    </w:p>
    <w:p w:rsidR="007E45B8" w:rsidRPr="007E45B8" w:rsidRDefault="007E45B8" w:rsidP="007E45B8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kern w:val="2"/>
          <w:sz w:val="28"/>
          <w:szCs w:val="20"/>
          <w:lang w:eastAsia="ar-SA"/>
        </w:rPr>
      </w:pPr>
      <w:r w:rsidRPr="007E45B8">
        <w:rPr>
          <w:rFonts w:ascii="Times New Roman" w:eastAsia="Times New Roman" w:hAnsi="Times New Roman" w:cs="Times New Roman"/>
          <w:kern w:val="2"/>
          <w:sz w:val="28"/>
          <w:szCs w:val="20"/>
          <w:lang w:eastAsia="ar-SA"/>
        </w:rPr>
        <w:t>классификации расходов бюджета поселения на 2025 год и на плановый период 2026 и 2027 годов»</w:t>
      </w:r>
      <w:r w:rsidRPr="007E45B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внести изменения согласно приложению 5 к настоящему решению</w:t>
      </w:r>
    </w:p>
    <w:p w:rsidR="007E45B8" w:rsidRPr="007E45B8" w:rsidRDefault="007E45B8" w:rsidP="007E45B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ar-SA"/>
        </w:rPr>
      </w:pPr>
      <w:r w:rsidRPr="007E45B8">
        <w:rPr>
          <w:rFonts w:ascii="Times New Roman" w:eastAsia="Times New Roman" w:hAnsi="Times New Roman" w:cs="Times New Roman"/>
          <w:kern w:val="2"/>
          <w:sz w:val="28"/>
          <w:szCs w:val="20"/>
          <w:lang w:eastAsia="ar-SA"/>
        </w:rPr>
        <w:t>2. Контроль за исполнением настоящего решения оставляю за собой.</w:t>
      </w:r>
    </w:p>
    <w:p w:rsidR="007E45B8" w:rsidRPr="007E45B8" w:rsidRDefault="007E45B8" w:rsidP="007E45B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ar-SA"/>
        </w:rPr>
      </w:pPr>
    </w:p>
    <w:p w:rsidR="007E45B8" w:rsidRPr="007E45B8" w:rsidRDefault="007E45B8" w:rsidP="007E45B8">
      <w:p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7E45B8" w:rsidRPr="007E45B8" w:rsidRDefault="007E45B8" w:rsidP="007E45B8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ar-SA"/>
        </w:rPr>
      </w:pPr>
      <w:r w:rsidRPr="007E45B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Глава</w:t>
      </w:r>
      <w:r w:rsidRPr="007E45B8">
        <w:rPr>
          <w:rFonts w:ascii="Times New Roman" w:eastAsia="Times New Roman" w:hAnsi="Times New Roman" w:cs="Times New Roman"/>
          <w:kern w:val="2"/>
          <w:sz w:val="28"/>
          <w:szCs w:val="20"/>
          <w:lang w:eastAsia="ar-SA"/>
        </w:rPr>
        <w:t xml:space="preserve"> сельского поселения                                                                           В.А. Шитов   </w:t>
      </w:r>
    </w:p>
    <w:p w:rsidR="000D34E6" w:rsidRDefault="000D34E6"/>
    <w:p w:rsidR="007E45B8" w:rsidRDefault="007E45B8"/>
    <w:p w:rsidR="007E45B8" w:rsidRDefault="007E45B8"/>
    <w:p w:rsidR="007E45B8" w:rsidRDefault="007E45B8"/>
    <w:p w:rsidR="007E45B8" w:rsidRDefault="007E45B8"/>
    <w:p w:rsidR="007E45B8" w:rsidRDefault="007E45B8"/>
    <w:p w:rsidR="007E45B8" w:rsidRDefault="007E45B8"/>
    <w:p w:rsidR="007E45B8" w:rsidRDefault="007E45B8"/>
    <w:p w:rsidR="007E45B8" w:rsidRDefault="007E45B8"/>
    <w:p w:rsidR="007E45B8" w:rsidRDefault="007E45B8"/>
    <w:p w:rsidR="007E45B8" w:rsidRDefault="007E45B8"/>
    <w:p w:rsidR="007E45B8" w:rsidRDefault="007E45B8"/>
    <w:p w:rsidR="007E45B8" w:rsidRDefault="007E45B8"/>
    <w:p w:rsidR="007E45B8" w:rsidRDefault="007E45B8"/>
    <w:p w:rsidR="007E45B8" w:rsidRDefault="007E45B8"/>
    <w:p w:rsidR="007E45B8" w:rsidRDefault="007E45B8"/>
    <w:p w:rsidR="007E45B8" w:rsidRDefault="007E45B8"/>
    <w:p w:rsidR="007E45B8" w:rsidRDefault="007E45B8"/>
    <w:p w:rsidR="007E45B8" w:rsidRDefault="007E45B8"/>
    <w:p w:rsidR="007E45B8" w:rsidRDefault="007E45B8"/>
    <w:p w:rsidR="007E45B8" w:rsidRDefault="007E45B8"/>
    <w:p w:rsidR="007E45B8" w:rsidRDefault="007E45B8"/>
    <w:p w:rsidR="007E45B8" w:rsidRDefault="007E45B8"/>
    <w:p w:rsidR="007E45B8" w:rsidRDefault="007E45B8"/>
    <w:p w:rsidR="007E45B8" w:rsidRDefault="007E45B8"/>
    <w:p w:rsidR="007E45B8" w:rsidRDefault="007E45B8"/>
    <w:p w:rsidR="007E45B8" w:rsidRDefault="007E45B8"/>
    <w:p w:rsidR="007E45B8" w:rsidRDefault="007E45B8"/>
    <w:p w:rsidR="007E45B8" w:rsidRDefault="007E45B8"/>
    <w:p w:rsidR="007E45B8" w:rsidRDefault="007E45B8"/>
    <w:p w:rsidR="007E45B8" w:rsidRDefault="007E45B8"/>
    <w:p w:rsidR="007E45B8" w:rsidRDefault="007E45B8"/>
    <w:tbl>
      <w:tblPr>
        <w:tblW w:w="0" w:type="auto"/>
        <w:tblLook w:val="04A0" w:firstRow="1" w:lastRow="0" w:firstColumn="1" w:lastColumn="0" w:noHBand="0" w:noVBand="1"/>
      </w:tblPr>
      <w:tblGrid>
        <w:gridCol w:w="644"/>
        <w:gridCol w:w="4326"/>
        <w:gridCol w:w="2775"/>
        <w:gridCol w:w="1101"/>
        <w:gridCol w:w="1080"/>
        <w:gridCol w:w="1063"/>
      </w:tblGrid>
      <w:tr w:rsidR="007E45B8" w:rsidRPr="007E45B8" w:rsidTr="007E45B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</w:tc>
      </w:tr>
      <w:tr w:rsidR="007E45B8" w:rsidRPr="007E45B8" w:rsidTr="007E45B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проекту решения Совета народных депутатов</w:t>
            </w:r>
          </w:p>
        </w:tc>
      </w:tr>
      <w:tr w:rsidR="007E45B8" w:rsidRPr="007E45B8" w:rsidTr="007E45B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4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Новогольеланского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7E45B8" w:rsidRPr="007E45B8" w:rsidTr="007E45B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Грибановского муниципального района</w:t>
            </w:r>
          </w:p>
        </w:tc>
      </w:tr>
      <w:tr w:rsidR="007E45B8" w:rsidRPr="007E45B8" w:rsidTr="007E45B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A1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" </w:t>
            </w:r>
            <w:r w:rsidR="00A10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"  </w:t>
            </w:r>
            <w:r w:rsidR="00A10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июня</w:t>
            </w: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2025г. №</w:t>
            </w:r>
            <w:r w:rsidR="00A10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10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</w:t>
            </w:r>
          </w:p>
        </w:tc>
      </w:tr>
      <w:tr w:rsidR="007E45B8" w:rsidRPr="007E45B8" w:rsidTr="007E45B8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45B8" w:rsidRPr="007E45B8" w:rsidTr="007E45B8">
        <w:trPr>
          <w:trHeight w:val="7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Источники внутреннего финансирования дефицита  </w:t>
            </w:r>
            <w:r w:rsidRPr="007E4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бюджета поселений  на 2025 год и на плановый период 2026 и 2027годов</w:t>
            </w:r>
          </w:p>
        </w:tc>
      </w:tr>
      <w:tr w:rsidR="007E45B8" w:rsidRPr="007E45B8" w:rsidTr="007E45B8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тыс.рублей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7E45B8" w:rsidRPr="007E45B8" w:rsidTr="007E45B8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классификации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7E45B8" w:rsidRPr="007E45B8" w:rsidTr="007E45B8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</w:t>
            </w:r>
          </w:p>
        </w:tc>
      </w:tr>
      <w:tr w:rsidR="007E45B8" w:rsidRPr="007E45B8" w:rsidTr="007E45B8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45B8" w:rsidRPr="007E45B8" w:rsidTr="007E45B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5B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5B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</w:tr>
      <w:tr w:rsidR="007E45B8" w:rsidRPr="007E45B8" w:rsidTr="007E45B8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01 00 00 00 00 0000 000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96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14 922,9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6 264,0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5 394,2</w:t>
            </w:r>
          </w:p>
        </w:tc>
      </w:tr>
      <w:tr w:rsidR="007E45B8" w:rsidRPr="007E45B8" w:rsidTr="007E45B8">
        <w:trPr>
          <w:trHeight w:val="12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14 922,9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6 264,0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5 394,2</w:t>
            </w:r>
          </w:p>
        </w:tc>
      </w:tr>
      <w:tr w:rsidR="007E45B8" w:rsidRPr="007E45B8" w:rsidTr="007E45B8">
        <w:trPr>
          <w:trHeight w:val="8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15 126,9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6 264,0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5 394,2</w:t>
            </w:r>
          </w:p>
        </w:tc>
      </w:tr>
      <w:tr w:rsidR="007E45B8" w:rsidRPr="007E45B8" w:rsidTr="007E45B8">
        <w:trPr>
          <w:trHeight w:val="1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15 126,9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6 264,0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5 394,2</w:t>
            </w:r>
          </w:p>
        </w:tc>
      </w:tr>
    </w:tbl>
    <w:p w:rsidR="007E45B8" w:rsidRDefault="007E45B8"/>
    <w:p w:rsidR="007E45B8" w:rsidRDefault="007E45B8"/>
    <w:p w:rsidR="007E45B8" w:rsidRDefault="007E45B8"/>
    <w:p w:rsidR="007E45B8" w:rsidRDefault="007E45B8"/>
    <w:p w:rsidR="007E45B8" w:rsidRDefault="007E45B8"/>
    <w:p w:rsidR="007E45B8" w:rsidRDefault="007E45B8"/>
    <w:p w:rsidR="007E45B8" w:rsidRDefault="007E45B8"/>
    <w:p w:rsidR="007E45B8" w:rsidRDefault="007E45B8"/>
    <w:p w:rsidR="007E45B8" w:rsidRDefault="007E45B8"/>
    <w:p w:rsidR="007E45B8" w:rsidRDefault="007E45B8"/>
    <w:p w:rsidR="007E45B8" w:rsidRDefault="007E45B8"/>
    <w:p w:rsidR="007E45B8" w:rsidRDefault="007E45B8" w:rsidP="007E45B8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7E45B8" w:rsidSect="00837D6B">
          <w:pgSz w:w="11906" w:h="16838"/>
          <w:pgMar w:top="426" w:right="282" w:bottom="142" w:left="851" w:header="708" w:footer="708" w:gutter="0"/>
          <w:cols w:space="708"/>
          <w:docGrid w:linePitch="360"/>
        </w:sectPr>
      </w:pPr>
    </w:p>
    <w:p w:rsidR="007E45B8" w:rsidRPr="007E45B8" w:rsidRDefault="007E45B8" w:rsidP="007E45B8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4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</w:t>
      </w:r>
      <w:r w:rsidRPr="007E4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2                                                                             </w:t>
      </w:r>
    </w:p>
    <w:p w:rsidR="007E45B8" w:rsidRPr="007E45B8" w:rsidRDefault="007E45B8" w:rsidP="007E45B8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4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к проекту решения Совета народных депутатов </w:t>
      </w:r>
    </w:p>
    <w:p w:rsidR="007E45B8" w:rsidRPr="007E45B8" w:rsidRDefault="007E45B8" w:rsidP="007E45B8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7E4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Новогольеланского</w:t>
      </w:r>
      <w:proofErr w:type="spellEnd"/>
      <w:r w:rsidRPr="007E4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</w:p>
    <w:p w:rsidR="007E45B8" w:rsidRPr="007E45B8" w:rsidRDefault="007E45B8" w:rsidP="007E45B8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4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Грибановского муниципального района</w:t>
      </w:r>
    </w:p>
    <w:p w:rsidR="007E45B8" w:rsidRPr="007E45B8" w:rsidRDefault="007E45B8" w:rsidP="007E45B8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E45B8" w:rsidRPr="007E45B8" w:rsidRDefault="007E45B8" w:rsidP="007E45B8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4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от « </w:t>
      </w:r>
      <w:r w:rsidR="00A10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Pr="007E4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» </w:t>
      </w:r>
      <w:r w:rsidR="00A10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июня</w:t>
      </w:r>
      <w:r w:rsidRPr="007E4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2025 г. №</w:t>
      </w:r>
      <w:r w:rsidR="00A10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217</w:t>
      </w:r>
      <w:r w:rsidRPr="007E4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</w:p>
    <w:p w:rsidR="007E45B8" w:rsidRPr="007E45B8" w:rsidRDefault="007E45B8" w:rsidP="007E45B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E45B8" w:rsidRPr="007E45B8" w:rsidRDefault="007E45B8" w:rsidP="007E45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  <w:lang w:eastAsia="ru-RU"/>
        </w:rPr>
      </w:pPr>
      <w:r w:rsidRPr="007E45B8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 xml:space="preserve">Поступления доходов бюджета НОВОГОЛЬЕЛАНСКОГО СЕЛЬСКОГО </w:t>
      </w:r>
      <w:smartTag w:uri="urn:schemas-microsoft-com:office:smarttags" w:element="PersonName">
        <w:smartTagPr>
          <w:attr w:name="ProductID" w:val="поселения Грибановского муниципального района"/>
        </w:smartTagPr>
        <w:r w:rsidRPr="007E45B8">
          <w:rPr>
            <w:rFonts w:ascii="Times New Roman" w:eastAsia="Calibri" w:hAnsi="Times New Roman" w:cs="Times New Roman"/>
            <w:caps/>
            <w:sz w:val="28"/>
            <w:szCs w:val="28"/>
            <w:lang w:eastAsia="ru-RU"/>
          </w:rPr>
          <w:t>ПОСЕЛЕНИЯ гРИБАНОВСКОГО МУНИЦИПАЛЬНОГО РАЙОНА</w:t>
        </w:r>
      </w:smartTag>
      <w:r w:rsidRPr="007E45B8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 xml:space="preserve"> по кодам видов доходов, подвидов доходов </w:t>
      </w:r>
    </w:p>
    <w:p w:rsidR="007E45B8" w:rsidRPr="007E45B8" w:rsidRDefault="007E45B8" w:rsidP="007E45B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aps/>
          <w:sz w:val="28"/>
          <w:szCs w:val="28"/>
          <w:lang w:eastAsia="ru-RU"/>
        </w:rPr>
      </w:pPr>
      <w:r w:rsidRPr="007E45B8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>на 2025 год И НА ПЛАНОВЫЙ ПЕРИОД 2026 И 2027 ГОДОВ</w:t>
      </w:r>
    </w:p>
    <w:p w:rsidR="007E45B8" w:rsidRPr="007E45B8" w:rsidRDefault="007E45B8" w:rsidP="007E45B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aps/>
          <w:sz w:val="20"/>
          <w:szCs w:val="20"/>
          <w:lang w:eastAsia="ru-RU"/>
        </w:rPr>
      </w:pPr>
    </w:p>
    <w:p w:rsidR="007E45B8" w:rsidRPr="007E45B8" w:rsidRDefault="007E45B8" w:rsidP="007E45B8">
      <w:pPr>
        <w:tabs>
          <w:tab w:val="left" w:pos="10080"/>
          <w:tab w:val="right" w:pos="157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5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           Сумма (тысяч рублей)</w:t>
      </w:r>
    </w:p>
    <w:tbl>
      <w:tblPr>
        <w:tblW w:w="154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4"/>
        <w:gridCol w:w="8820"/>
        <w:gridCol w:w="1260"/>
        <w:gridCol w:w="1343"/>
        <w:gridCol w:w="968"/>
      </w:tblGrid>
      <w:tr w:rsidR="007E45B8" w:rsidRPr="007E45B8" w:rsidTr="00406B63">
        <w:trPr>
          <w:trHeight w:val="335"/>
          <w:jc w:val="center"/>
        </w:trPr>
        <w:tc>
          <w:tcPr>
            <w:tcW w:w="30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 показателя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2027 год</w:t>
            </w:r>
          </w:p>
        </w:tc>
      </w:tr>
      <w:tr w:rsidR="007E45B8" w:rsidRPr="007E45B8" w:rsidTr="00406B63">
        <w:trPr>
          <w:trHeight w:val="377"/>
          <w:jc w:val="center"/>
        </w:trPr>
        <w:tc>
          <w:tcPr>
            <w:tcW w:w="3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B8" w:rsidRPr="007E45B8" w:rsidRDefault="007E45B8" w:rsidP="007E45B8">
            <w:pPr>
              <w:spacing w:after="0" w:line="240" w:lineRule="auto"/>
              <w:ind w:left="162" w:right="1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5B8" w:rsidRPr="007E45B8" w:rsidRDefault="007E45B8" w:rsidP="007E45B8">
            <w:pPr>
              <w:spacing w:after="0" w:line="240" w:lineRule="auto"/>
              <w:ind w:left="162" w:right="1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5B8" w:rsidRPr="007E45B8" w:rsidRDefault="007E45B8" w:rsidP="007E45B8">
            <w:pPr>
              <w:spacing w:after="0" w:line="240" w:lineRule="auto"/>
              <w:ind w:left="162" w:right="1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E45B8" w:rsidRPr="007E45B8" w:rsidTr="00406B63">
        <w:trPr>
          <w:trHeight w:val="431"/>
          <w:jc w:val="center"/>
        </w:trPr>
        <w:tc>
          <w:tcPr>
            <w:tcW w:w="3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14922,9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6264,0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5394,2</w:t>
            </w:r>
          </w:p>
        </w:tc>
      </w:tr>
      <w:tr w:rsidR="007E45B8" w:rsidRPr="007E45B8" w:rsidTr="00406B63">
        <w:trPr>
          <w:trHeight w:val="357"/>
          <w:jc w:val="center"/>
        </w:trPr>
        <w:tc>
          <w:tcPr>
            <w:tcW w:w="3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1911,1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1918,9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1 922,8</w:t>
            </w:r>
          </w:p>
        </w:tc>
      </w:tr>
      <w:tr w:rsidR="007E45B8" w:rsidRPr="007E45B8" w:rsidTr="00406B63">
        <w:trPr>
          <w:trHeight w:val="340"/>
          <w:jc w:val="center"/>
        </w:trPr>
        <w:tc>
          <w:tcPr>
            <w:tcW w:w="3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91,3</w:t>
            </w:r>
          </w:p>
        </w:tc>
      </w:tr>
      <w:tr w:rsidR="007E45B8" w:rsidRPr="007E45B8" w:rsidTr="00406B63">
        <w:trPr>
          <w:trHeight w:val="349"/>
          <w:jc w:val="center"/>
        </w:trPr>
        <w:tc>
          <w:tcPr>
            <w:tcW w:w="3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E45B8" w:rsidRPr="007E45B8" w:rsidRDefault="007E45B8" w:rsidP="007E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91,3</w:t>
            </w:r>
          </w:p>
        </w:tc>
      </w:tr>
      <w:tr w:rsidR="007E45B8" w:rsidRPr="007E45B8" w:rsidTr="00406B63">
        <w:trPr>
          <w:trHeight w:val="614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7E45B8" w:rsidRPr="007E45B8" w:rsidRDefault="007E45B8" w:rsidP="007E45B8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 w:history="1">
              <w:r w:rsidRPr="007E45B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статьями 227</w:t>
              </w:r>
            </w:hyperlink>
            <w:r w:rsidRPr="007E4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7" w:history="1">
              <w:r w:rsidRPr="007E45B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227.1</w:t>
              </w:r>
            </w:hyperlink>
            <w:r w:rsidRPr="007E4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hyperlink r:id="rId8" w:history="1">
              <w:r w:rsidRPr="007E45B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228</w:t>
              </w:r>
            </w:hyperlink>
            <w:r w:rsidRPr="007E4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89,3</w:t>
            </w:r>
          </w:p>
        </w:tc>
      </w:tr>
      <w:tr w:rsidR="007E45B8" w:rsidRPr="007E45B8" w:rsidTr="00406B63">
        <w:trPr>
          <w:trHeight w:val="269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000 1 01 02030 01 0000110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E45B8" w:rsidRPr="007E45B8" w:rsidRDefault="007E45B8" w:rsidP="007E4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доходы физических лиц с доходов, полученных физическими лицами в соответствии  со статьей 228 НК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7E45B8" w:rsidRPr="007E45B8" w:rsidTr="00406B63">
        <w:trPr>
          <w:trHeight w:val="269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107,0</w:t>
            </w:r>
          </w:p>
        </w:tc>
      </w:tr>
      <w:tr w:rsidR="007E45B8" w:rsidRPr="007E45B8" w:rsidTr="00406B63">
        <w:trPr>
          <w:trHeight w:val="347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107,0</w:t>
            </w:r>
          </w:p>
        </w:tc>
      </w:tr>
      <w:tr w:rsidR="007E45B8" w:rsidRPr="007E45B8" w:rsidTr="00406B63">
        <w:trPr>
          <w:trHeight w:val="365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107,0</w:t>
            </w:r>
          </w:p>
        </w:tc>
      </w:tr>
      <w:tr w:rsidR="007E45B8" w:rsidRPr="007E45B8" w:rsidTr="00406B63">
        <w:trPr>
          <w:trHeight w:val="506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000 1 06 00000 00 0000 000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E45B8" w:rsidRPr="007E45B8" w:rsidRDefault="007E45B8" w:rsidP="007E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cyan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1 437,0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1 437,0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1 437,0</w:t>
            </w:r>
          </w:p>
        </w:tc>
      </w:tr>
      <w:tr w:rsidR="007E45B8" w:rsidRPr="007E45B8" w:rsidTr="00406B63">
        <w:trPr>
          <w:trHeight w:val="614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7E45B8" w:rsidRPr="007E45B8" w:rsidTr="00406B63">
        <w:trPr>
          <w:trHeight w:val="614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7E45B8" w:rsidRPr="007E45B8" w:rsidTr="00406B63">
        <w:trPr>
          <w:trHeight w:val="614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1 387,0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1 387,0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1 387,0</w:t>
            </w:r>
          </w:p>
        </w:tc>
      </w:tr>
      <w:tr w:rsidR="007E45B8" w:rsidRPr="007E45B8" w:rsidTr="00406B63">
        <w:trPr>
          <w:trHeight w:val="614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000 1 06 06030 00 0000 110 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Земельный налог с организаций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779,0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779,0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779,0</w:t>
            </w:r>
          </w:p>
        </w:tc>
      </w:tr>
      <w:tr w:rsidR="007E45B8" w:rsidRPr="007E45B8" w:rsidTr="00406B63">
        <w:trPr>
          <w:trHeight w:val="614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779,0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779,0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779,0</w:t>
            </w:r>
          </w:p>
        </w:tc>
      </w:tr>
      <w:tr w:rsidR="007E45B8" w:rsidRPr="007E45B8" w:rsidTr="00406B63">
        <w:trPr>
          <w:trHeight w:val="614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Земельный налог с физических лиц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608,0</w:t>
            </w:r>
          </w:p>
        </w:tc>
      </w:tr>
      <w:tr w:rsidR="007E45B8" w:rsidRPr="007E45B8" w:rsidTr="00406B63">
        <w:trPr>
          <w:trHeight w:val="614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608,0</w:t>
            </w:r>
          </w:p>
        </w:tc>
      </w:tr>
      <w:tr w:rsidR="007E45B8" w:rsidRPr="007E45B8" w:rsidTr="00406B63">
        <w:trPr>
          <w:trHeight w:val="614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7E45B8" w:rsidRPr="007E45B8" w:rsidTr="00406B63">
        <w:trPr>
          <w:trHeight w:val="614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ru-RU"/>
              </w:rPr>
              <w:t>000 1 08 04000 01 0000 000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7E45B8" w:rsidRPr="007E45B8" w:rsidRDefault="007E45B8" w:rsidP="007E45B8">
            <w:pPr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7E45B8" w:rsidRPr="007E45B8" w:rsidTr="00406B63">
        <w:trPr>
          <w:trHeight w:val="272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000 1 08 04020 01 1000 110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7E45B8" w:rsidRPr="007E45B8" w:rsidRDefault="007E45B8" w:rsidP="007E45B8">
            <w:pPr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7E45B8" w:rsidRPr="007E45B8" w:rsidTr="00406B63">
        <w:trPr>
          <w:trHeight w:val="614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E45B8" w:rsidRPr="007E45B8" w:rsidRDefault="007E45B8" w:rsidP="007E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285,5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285,5</w:t>
            </w:r>
          </w:p>
        </w:tc>
      </w:tr>
      <w:tr w:rsidR="007E45B8" w:rsidRPr="007E45B8" w:rsidTr="00406B63">
        <w:trPr>
          <w:trHeight w:val="256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E45B8" w:rsidRPr="007E45B8" w:rsidRDefault="007E45B8" w:rsidP="007E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</w:t>
            </w:r>
            <w:r w:rsidRPr="007E45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285,5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285,5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285,5</w:t>
            </w:r>
          </w:p>
        </w:tc>
      </w:tr>
      <w:tr w:rsidR="007E45B8" w:rsidRPr="007E45B8" w:rsidTr="00406B63">
        <w:trPr>
          <w:trHeight w:val="614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E45B8" w:rsidRPr="007E45B8" w:rsidRDefault="007E45B8" w:rsidP="007E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000 1 11 05020 00 0000 120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7E45B8" w:rsidRPr="007E45B8" w:rsidRDefault="007E45B8" w:rsidP="007E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285,5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285,5</w:t>
            </w:r>
          </w:p>
        </w:tc>
      </w:tr>
      <w:tr w:rsidR="007E45B8" w:rsidRPr="007E45B8" w:rsidTr="00406B63">
        <w:trPr>
          <w:trHeight w:val="614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E45B8" w:rsidRPr="007E45B8" w:rsidRDefault="007E45B8" w:rsidP="007E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000 1 11 05025 10 0000 120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7E45B8" w:rsidRPr="007E45B8" w:rsidRDefault="007E45B8" w:rsidP="007E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285,5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285,5</w:t>
            </w:r>
          </w:p>
        </w:tc>
      </w:tr>
      <w:tr w:rsidR="007E45B8" w:rsidRPr="007E45B8" w:rsidTr="00406B63">
        <w:trPr>
          <w:trHeight w:val="614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E45B8" w:rsidRPr="007E45B8" w:rsidRDefault="007E45B8" w:rsidP="007E4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7E45B8" w:rsidRPr="007E45B8" w:rsidRDefault="007E45B8" w:rsidP="007E45B8">
            <w:pPr>
              <w:autoSpaceDE w:val="0"/>
              <w:autoSpaceDN w:val="0"/>
              <w:adjustRightInd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13011,8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4345,1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E45B8" w:rsidRPr="007E45B8" w:rsidRDefault="007E45B8" w:rsidP="007E45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3471,4</w:t>
            </w:r>
          </w:p>
        </w:tc>
      </w:tr>
      <w:tr w:rsidR="007E45B8" w:rsidRPr="007E45B8" w:rsidTr="00406B63">
        <w:trPr>
          <w:trHeight w:val="614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E45B8" w:rsidRPr="007E45B8" w:rsidRDefault="007E45B8" w:rsidP="007E4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7E45B8" w:rsidRPr="007E45B8" w:rsidRDefault="007E45B8" w:rsidP="007E45B8">
            <w:pPr>
              <w:autoSpaceDE w:val="0"/>
              <w:autoSpaceDN w:val="0"/>
              <w:adjustRightInd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12825,3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4345,1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3471,4</w:t>
            </w:r>
          </w:p>
        </w:tc>
      </w:tr>
      <w:tr w:rsidR="007E45B8" w:rsidRPr="007E45B8" w:rsidTr="00406B63">
        <w:trPr>
          <w:trHeight w:val="469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350,0</w:t>
            </w:r>
          </w:p>
        </w:tc>
      </w:tr>
      <w:tr w:rsidR="007E45B8" w:rsidRPr="007E45B8" w:rsidTr="00406B63">
        <w:trPr>
          <w:trHeight w:val="614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132,0</w:t>
            </w:r>
          </w:p>
        </w:tc>
      </w:tr>
      <w:tr w:rsidR="007E45B8" w:rsidRPr="007E45B8" w:rsidTr="00406B63">
        <w:trPr>
          <w:trHeight w:val="614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000 2 02 15001 10 0000 150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7E45B8" w:rsidRPr="007E45B8" w:rsidRDefault="007E45B8" w:rsidP="007E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132,0</w:t>
            </w:r>
          </w:p>
        </w:tc>
      </w:tr>
      <w:tr w:rsidR="007E45B8" w:rsidRPr="007E45B8" w:rsidTr="00406B63">
        <w:trPr>
          <w:trHeight w:val="322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000 2 02 16001 00 0000 150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7E45B8" w:rsidRPr="007E45B8" w:rsidRDefault="007E45B8" w:rsidP="007E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218,0</w:t>
            </w:r>
          </w:p>
        </w:tc>
      </w:tr>
      <w:tr w:rsidR="007E45B8" w:rsidRPr="007E45B8" w:rsidTr="00406B63">
        <w:trPr>
          <w:trHeight w:val="322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000 2 02 16001 10 0000 150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7E45B8" w:rsidRPr="007E45B8" w:rsidRDefault="007E45B8" w:rsidP="007E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218,0</w:t>
            </w:r>
          </w:p>
        </w:tc>
      </w:tr>
      <w:tr w:rsidR="007E45B8" w:rsidRPr="007E45B8" w:rsidTr="00406B63">
        <w:trPr>
          <w:trHeight w:val="322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E45B8" w:rsidRPr="007E45B8" w:rsidRDefault="007E45B8" w:rsidP="007E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177,9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184,1</w:t>
            </w:r>
          </w:p>
        </w:tc>
      </w:tr>
      <w:tr w:rsidR="007E45B8" w:rsidRPr="007E45B8" w:rsidTr="00406B63">
        <w:trPr>
          <w:trHeight w:val="322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000 2 02 35118 00 0000 150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E45B8" w:rsidRPr="007E45B8" w:rsidRDefault="007E45B8" w:rsidP="007E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177,9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184,1</w:t>
            </w:r>
          </w:p>
        </w:tc>
      </w:tr>
      <w:tr w:rsidR="007E45B8" w:rsidRPr="007E45B8" w:rsidTr="00406B63">
        <w:trPr>
          <w:trHeight w:val="322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7E45B8" w:rsidRPr="007E45B8" w:rsidRDefault="007E45B8" w:rsidP="007E45B8">
            <w:pPr>
              <w:spacing w:after="0" w:line="240" w:lineRule="auto"/>
              <w:ind w:left="-18" w:right="162" w:firstLine="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</w:t>
            </w: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поселений, муниципальных и городских округов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163,0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177,9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184,1</w:t>
            </w:r>
          </w:p>
        </w:tc>
      </w:tr>
      <w:tr w:rsidR="007E45B8" w:rsidRPr="007E45B8" w:rsidTr="00406B63">
        <w:trPr>
          <w:trHeight w:val="322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000 2 02 40000 00 0000 150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E45B8" w:rsidRPr="007E45B8" w:rsidRDefault="007E45B8" w:rsidP="007E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12298,3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3821,2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2937,3</w:t>
            </w:r>
          </w:p>
        </w:tc>
      </w:tr>
      <w:tr w:rsidR="007E45B8" w:rsidRPr="007E45B8" w:rsidTr="00406B63">
        <w:trPr>
          <w:trHeight w:val="322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E45B8" w:rsidRPr="007E45B8" w:rsidRDefault="007E45B8" w:rsidP="007E4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7E45B8" w:rsidRPr="007E45B8" w:rsidRDefault="007E45B8" w:rsidP="007E45B8">
            <w:pPr>
              <w:autoSpaceDE w:val="0"/>
              <w:autoSpaceDN w:val="0"/>
              <w:adjustRightInd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</w:t>
            </w:r>
            <w:r w:rsidRPr="007E4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соглашениями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277,7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E45B8" w:rsidRPr="007E45B8" w:rsidTr="00406B63">
        <w:trPr>
          <w:trHeight w:val="322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7E45B8" w:rsidRPr="007E45B8" w:rsidRDefault="007E45B8" w:rsidP="007E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277,7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E45B8" w:rsidRPr="007E45B8" w:rsidTr="00406B63">
        <w:trPr>
          <w:trHeight w:val="322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000 2 02 49999 00 0000 150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7E45B8" w:rsidRPr="007E45B8" w:rsidRDefault="007E45B8" w:rsidP="007E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12020,6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3821,2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2937,3</w:t>
            </w:r>
          </w:p>
        </w:tc>
      </w:tr>
      <w:tr w:rsidR="007E45B8" w:rsidRPr="007E45B8" w:rsidTr="00406B63">
        <w:trPr>
          <w:trHeight w:val="322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7E45B8" w:rsidRPr="007E45B8" w:rsidRDefault="007E45B8" w:rsidP="007E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12020,6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3821,2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2937,3</w:t>
            </w:r>
          </w:p>
        </w:tc>
      </w:tr>
      <w:tr w:rsidR="007E45B8" w:rsidRPr="007E45B8" w:rsidTr="00406B63">
        <w:trPr>
          <w:trHeight w:val="322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000 2 07 00000 00 0000 000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7E45B8" w:rsidRPr="007E45B8" w:rsidRDefault="007E45B8" w:rsidP="007E45B8">
            <w:pPr>
              <w:tabs>
                <w:tab w:val="left" w:pos="3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БЕЗВОЗМЕЗДНЫЕ ПОСТУПЛЕНИЯ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186,5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45B8" w:rsidRPr="007E45B8" w:rsidTr="00406B63">
        <w:trPr>
          <w:trHeight w:val="322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7E45B8" w:rsidRPr="007E45B8" w:rsidRDefault="007E45B8" w:rsidP="007E45B8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000 2 07 05000 10 0000 150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безвозмездные поступления в бюджеты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186,5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45B8" w:rsidRPr="007E45B8" w:rsidTr="00406B63">
        <w:trPr>
          <w:trHeight w:val="322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000 2 07 05030 10 0000 150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7E45B8" w:rsidRPr="007E45B8" w:rsidRDefault="007E45B8" w:rsidP="007E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безвозмездные поступления в бюджеты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186,5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B8" w:rsidRPr="007E45B8" w:rsidRDefault="007E45B8" w:rsidP="007E45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E45B8" w:rsidRPr="007E45B8" w:rsidRDefault="007E45B8" w:rsidP="007E4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5B8" w:rsidRDefault="007E45B8"/>
    <w:p w:rsidR="007E45B8" w:rsidRDefault="007E45B8"/>
    <w:p w:rsidR="007E45B8" w:rsidRDefault="007E45B8"/>
    <w:p w:rsidR="007E45B8" w:rsidRDefault="007E45B8"/>
    <w:p w:rsidR="007E45B8" w:rsidRDefault="007E45B8"/>
    <w:p w:rsidR="007E45B8" w:rsidRDefault="007E45B8"/>
    <w:p w:rsidR="007E45B8" w:rsidRDefault="007E45B8"/>
    <w:p w:rsidR="007E45B8" w:rsidRDefault="007E45B8"/>
    <w:p w:rsidR="007E45B8" w:rsidRDefault="007E45B8"/>
    <w:p w:rsidR="007E45B8" w:rsidRDefault="007E45B8"/>
    <w:p w:rsidR="007E45B8" w:rsidRDefault="007E45B8">
      <w:pPr>
        <w:sectPr w:rsidR="007E45B8" w:rsidSect="007E45B8">
          <w:pgSz w:w="16838" w:h="11906" w:orient="landscape"/>
          <w:pgMar w:top="284" w:right="244" w:bottom="851" w:left="425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82"/>
        <w:gridCol w:w="848"/>
        <w:gridCol w:w="460"/>
        <w:gridCol w:w="550"/>
        <w:gridCol w:w="1597"/>
        <w:gridCol w:w="576"/>
        <w:gridCol w:w="1058"/>
        <w:gridCol w:w="958"/>
        <w:gridCol w:w="958"/>
      </w:tblGrid>
      <w:tr w:rsidR="007E45B8" w:rsidRPr="007E45B8" w:rsidTr="007E45B8">
        <w:trPr>
          <w:trHeight w:val="37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050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!B1:J146"/>
            <w:r w:rsidRPr="007E4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 </w:t>
            </w:r>
            <w:bookmarkEnd w:id="0"/>
            <w:r w:rsidR="00050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E45B8" w:rsidRPr="007E45B8" w:rsidTr="007E45B8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 проекту  решению Совета народных депутатов</w:t>
            </w:r>
          </w:p>
        </w:tc>
      </w:tr>
      <w:tr w:rsidR="007E45B8" w:rsidRPr="007E45B8" w:rsidTr="007E45B8">
        <w:trPr>
          <w:trHeight w:val="37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Новогольеланского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7E45B8" w:rsidRPr="007E45B8" w:rsidTr="007E45B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Грибановского муниципального района</w:t>
            </w:r>
          </w:p>
        </w:tc>
      </w:tr>
      <w:tr w:rsidR="007E45B8" w:rsidRPr="007E45B8" w:rsidTr="007E45B8">
        <w:trPr>
          <w:trHeight w:val="37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5B8" w:rsidRPr="007E45B8" w:rsidRDefault="007E45B8" w:rsidP="00A1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 " </w:t>
            </w:r>
            <w:r w:rsidR="00A10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"  </w:t>
            </w:r>
            <w:r w:rsidR="00A10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июня</w:t>
            </w: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2025 г. №</w:t>
            </w:r>
            <w:r w:rsidR="00A10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217</w:t>
            </w: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</w:p>
        </w:tc>
      </w:tr>
      <w:tr w:rsidR="007E45B8" w:rsidRPr="007E45B8" w:rsidTr="007E45B8">
        <w:trPr>
          <w:trHeight w:val="2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45B8" w:rsidRPr="007E45B8" w:rsidTr="007E45B8">
        <w:trPr>
          <w:trHeight w:val="103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Ведомственная структура                                                                                                                                                                расходов бюджета поселения  на 2025 год и плановый период 2026 и 2027 годов</w:t>
            </w:r>
          </w:p>
        </w:tc>
      </w:tr>
      <w:tr w:rsidR="007E45B8" w:rsidRPr="007E45B8" w:rsidTr="007E45B8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    (тысяч рублей)</w:t>
            </w:r>
          </w:p>
        </w:tc>
      </w:tr>
      <w:tr w:rsidR="007E45B8" w:rsidRPr="007E45B8" w:rsidTr="007E45B8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 год</w:t>
            </w:r>
          </w:p>
        </w:tc>
      </w:tr>
      <w:tr w:rsidR="007E45B8" w:rsidRPr="007E45B8" w:rsidTr="007E45B8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E45B8" w:rsidRPr="007E45B8" w:rsidTr="007E45B8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15 126,9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6 146,2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5 152,4</w:t>
            </w:r>
          </w:p>
        </w:tc>
      </w:tr>
      <w:tr w:rsidR="007E45B8" w:rsidRPr="007E45B8" w:rsidTr="007E45B8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Новогольеланского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Грибановского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15 126,9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5 152,4</w:t>
            </w:r>
          </w:p>
        </w:tc>
      </w:tr>
      <w:tr w:rsidR="007E45B8" w:rsidRPr="007E45B8" w:rsidTr="007E45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2 612,0</w:t>
            </w:r>
          </w:p>
        </w:tc>
      </w:tr>
      <w:tr w:rsidR="007E45B8" w:rsidRPr="007E45B8" w:rsidTr="007E45B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1 140,7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7E45B8" w:rsidRPr="007E45B8" w:rsidTr="007E45B8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Новогольеланского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 Грибановского муниципального района "Развитие  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Новогольеланского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1 140,7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7E45B8" w:rsidRPr="007E45B8" w:rsidTr="007E45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1 140,7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7E45B8" w:rsidRPr="007E45B8" w:rsidTr="007E45B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«Расходы на обеспечение деятельности главы поселения в рамках обеспечения деятельности главы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60 1 02 00000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1 140,7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7E45B8" w:rsidRPr="007E45B8" w:rsidTr="007E45B8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60 1 02 92020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7E45B8" w:rsidRPr="007E45B8" w:rsidTr="007E45B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«Расходы на обеспечение деятельности главы поселения по  расходам органов власти  за счет зарезервированных средств Правительства Воронежской </w:t>
            </w: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60 1 02 70100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1 612,0</w:t>
            </w:r>
          </w:p>
        </w:tc>
      </w:tr>
      <w:tr w:rsidR="007E45B8" w:rsidRPr="007E45B8" w:rsidTr="007E45B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Новогольеланского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Грибановского муниципального района "Развитие 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Новогольеланского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1 612,0</w:t>
            </w:r>
          </w:p>
        </w:tc>
      </w:tr>
      <w:tr w:rsidR="007E45B8" w:rsidRPr="007E45B8" w:rsidTr="007E45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2 662,4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2 612,0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1 612,0</w:t>
            </w:r>
          </w:p>
        </w:tc>
      </w:tr>
      <w:tr w:rsidR="007E45B8" w:rsidRPr="007E45B8" w:rsidTr="007E45B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«Расходы на обеспечение функций муниципальных органов  в рамках обеспечения деятельности администрации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60 1 01 00000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2 662,4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2 612,0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1 612,0</w:t>
            </w:r>
          </w:p>
        </w:tc>
      </w:tr>
      <w:tr w:rsidR="007E45B8" w:rsidRPr="007E45B8" w:rsidTr="007E45B8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муниципальных органов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1 493,0</w:t>
            </w:r>
          </w:p>
        </w:tc>
      </w:tr>
      <w:tr w:rsidR="007E45B8" w:rsidRPr="007E45B8" w:rsidTr="007E45B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муниципальных органов   (Закупка товаров, работ и услуг для 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119,0</w:t>
            </w:r>
          </w:p>
        </w:tc>
      </w:tr>
      <w:tr w:rsidR="007E45B8" w:rsidRPr="007E45B8" w:rsidTr="007E45B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приобретение служебного автотранспорта органами местного самоуправления поселений Воронежской области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60 1 01 79180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муниципальных органов  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Новогольеланского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Грибановского муниципального района "Развитие 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Новогольеланского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"Обеспечение проведения выборов и референдумов"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60 1 05 00000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выборов в Совет народных депутатов муниципального образования 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60 1 05 90110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Новогольеланского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Грибановского муниципального 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района"Развитие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Новогольеланского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контроля, а также контроля в сфере закупок»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передаваемые бюджету муниципального района на осуществление полномочий по осуществлению внутреннего муниципального финансового контроля, а также контроля в сфере закупок (Межбюджетные трансферты)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60 1 03 90300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 Финансовое обеспечение выполнения других расходных обязательств поселением"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60 1 04 00000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выполнение других расходных обязательств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60 1 04 90200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184,1</w:t>
            </w:r>
          </w:p>
        </w:tc>
      </w:tr>
      <w:tr w:rsidR="007E45B8" w:rsidRPr="007E45B8" w:rsidTr="007E45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184,1</w:t>
            </w:r>
          </w:p>
        </w:tc>
      </w:tr>
      <w:tr w:rsidR="007E45B8" w:rsidRPr="007E45B8" w:rsidTr="007E45B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Новогольеланского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Грибановского муниципального 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района"Развитие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Новогольеланского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184,1</w:t>
            </w:r>
          </w:p>
        </w:tc>
      </w:tr>
      <w:tr w:rsidR="007E45B8" w:rsidRPr="007E45B8" w:rsidTr="007E45B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"Осуществление поселением исполнения переданных полномочий на осуществление первичного воинского учета на </w:t>
            </w: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территориях, где отсутствуют военные комиссариаты"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184,1</w:t>
            </w:r>
          </w:p>
        </w:tc>
      </w:tr>
      <w:tr w:rsidR="007E45B8" w:rsidRPr="007E45B8" w:rsidTr="007E45B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184,1</w:t>
            </w:r>
          </w:p>
        </w:tc>
      </w:tr>
      <w:tr w:rsidR="007E45B8" w:rsidRPr="007E45B8" w:rsidTr="007E45B8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учреждениями,органами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60 2 01 51180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161,2</w:t>
            </w:r>
          </w:p>
        </w:tc>
      </w:tr>
      <w:tr w:rsidR="007E45B8" w:rsidRPr="007E45B8" w:rsidTr="007E45B8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(Закупка товаров, работ и услуг для 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60 2 01 51180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</w:tr>
      <w:tr w:rsidR="007E45B8" w:rsidRPr="007E45B8" w:rsidTr="007E45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45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Новогольеланского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Грибановского муниципального 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района"Развитие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Новогольеланского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"Защита населения и территории поселения от чрезвычайных ситуаций, обеспечение пожарной безопасности,  безопасности людей на водных объектах"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"Расходы на защиту населения и территории поселений от чрезвычайных ситуаций, обеспечение пожарной безопасности, безопасности людей на водных объектах"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60 3 02 00000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бюджета поселения за счет резервного фонда администрации Грибановского муниципального района (финансовое обеспечение непредвиденных расходов)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60 3 02 20540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резервного фонда правительства Воронежской области</w:t>
            </w: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60 3 02 20570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Новогольеланского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 Грибановского муниципального 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района"Развитие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Новогольеланского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60 5 01 00000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"Межбюджетные трансферты бюджетам поселений  на осуществление части переданных полномочий по содержанию  автомобильных дорог местного значения  в границах  населенных пунктов  сельских поселений" (Межбюджетные трансферты)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60 5 01 81280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Новогольеланского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 Грибановского муниципального района "Развитие и поддержка малого и среднего предпринимательства в 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Новогольеланском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 Грибановского муниципального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и поддержка малого и среднего предпринимательства в  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Новогольеланском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 поселении Грибановского муниципального района» на 2015-2026 гг."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в области развития и поддержки малого и среднего предпринимательства»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передаваемые бюджету муниципального района на осуществление части полномочий в области развития и поддержки малого и среднего предпринимательства (Межбюджетные трансферты)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15 1 01 90380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Новогольеланского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 Грибановского муниципального 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района"Развитие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Новогольеланского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градостроительной деятельности"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60 4 00 00000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по развитию градостроительной деятельности»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60 4 01 00000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передаваемые бюджету муниципального района на осуществление части полномочий по мероприятиям по развитию градостроительной деятельности  (Межбюджетные трансферты)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60 4 01 90850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374,9</w:t>
            </w:r>
          </w:p>
        </w:tc>
      </w:tr>
      <w:tr w:rsidR="007E45B8" w:rsidRPr="007E45B8" w:rsidTr="007E45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6 738,9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Новогольеланского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Грибановского муниципального 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района"Развитие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Новогольеланского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6 738,9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6 738,9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«Исполнение мероприятий согласно утвержденной программе «Комплексное    развитие     систем</w:t>
            </w: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коммунальной       инфраструктуры 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Новогольеланского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Грибановского муниципального района Воронежской области на период 2024-2034 годы»"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60 5 03 00000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6 738,9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модернизацию уличного освещения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60 5 03 98140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45B8" w:rsidRPr="007E45B8" w:rsidTr="007E45B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Расходы, возникающие при выполнении полномочий органов местного самоуправления по вопросам местного значения в сфере модернизации уличного освещения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5 03 S8140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6 569,3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374,9</w:t>
            </w:r>
          </w:p>
        </w:tc>
      </w:tr>
      <w:tr w:rsidR="007E45B8" w:rsidRPr="007E45B8" w:rsidTr="007E45B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Новогольеланского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 Грибановского муниципального района "Развитие 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Новогольеланского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374,9</w:t>
            </w:r>
          </w:p>
        </w:tc>
      </w:tr>
      <w:tr w:rsidR="007E45B8" w:rsidRPr="007E45B8" w:rsidTr="007E45B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374,9</w:t>
            </w:r>
          </w:p>
        </w:tc>
      </w:tr>
      <w:tr w:rsidR="007E45B8" w:rsidRPr="007E45B8" w:rsidTr="007E45B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дворовых территорий сельского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60 5 02 00000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374,9</w:t>
            </w:r>
          </w:p>
        </w:tc>
      </w:tr>
      <w:tr w:rsidR="007E45B8" w:rsidRPr="007E45B8" w:rsidTr="007E45B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благоустройство дворовых территорий поселения  (Закупка товаров, работ и услуг для 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60 5 02 98610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муниципальных образований на уличное освещение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5 02 S8670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</w:t>
            </w:r>
          </w:p>
        </w:tc>
      </w:tr>
      <w:tr w:rsidR="007E45B8" w:rsidRPr="007E45B8" w:rsidTr="007E45B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обслуживание мест массового отдыха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 5 02 S8520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</w:t>
            </w:r>
          </w:p>
        </w:tc>
      </w:tr>
      <w:tr w:rsidR="007E45B8" w:rsidRPr="007E45B8" w:rsidTr="007E45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Новогольеланского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Грибановского муниципального района "Развитие 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Новогольеланского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"Создание условий для организации отдыха и оздоровления детей и молодежи"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60 6 00 00000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организации мероприятий по вовлечению молодежи в социальную практику 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60 6 01 00000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передаваемые бюджету муниципального района на осуществление части полномочий по организации мероприятий по вовлечению молодежи в социальную практику  (Межбюджетные трансферты)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60 6 01 90310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1 981,4</w:t>
            </w:r>
          </w:p>
        </w:tc>
      </w:tr>
      <w:tr w:rsidR="007E45B8" w:rsidRPr="007E45B8" w:rsidTr="007E45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1 981,4</w:t>
            </w:r>
          </w:p>
        </w:tc>
      </w:tr>
      <w:tr w:rsidR="007E45B8" w:rsidRPr="007E45B8" w:rsidTr="007E45B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Новогольеланского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 Грибановского муниципального района "Развитие 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Новогольеланского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1 981,4</w:t>
            </w:r>
          </w:p>
        </w:tc>
      </w:tr>
      <w:tr w:rsidR="007E45B8" w:rsidRPr="007E45B8" w:rsidTr="007E45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культуры сельского поселения"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60 7 00 00000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1 981,4</w:t>
            </w:r>
          </w:p>
        </w:tc>
      </w:tr>
      <w:tr w:rsidR="007E45B8" w:rsidRPr="007E45B8" w:rsidTr="007E45B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«Расходы на обеспечение деятельности (оказание услуг) муниципальных учреждений культуры»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60 7 01 00000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1 981,4</w:t>
            </w:r>
          </w:p>
        </w:tc>
      </w:tr>
      <w:tr w:rsidR="007E45B8" w:rsidRPr="007E45B8" w:rsidTr="007E45B8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60 7 01 00590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1 686,1</w:t>
            </w:r>
          </w:p>
        </w:tc>
      </w:tr>
      <w:tr w:rsidR="007E45B8" w:rsidRPr="007E45B8" w:rsidTr="007E45B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60 7 01 00590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295,3</w:t>
            </w:r>
          </w:p>
        </w:tc>
      </w:tr>
      <w:tr w:rsidR="007E45B8" w:rsidRPr="007E45B8" w:rsidTr="007E45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Новогольеланского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 Грибановского муниципального района "Развитие 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Новогольеланского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мер социальной поддержки отдельных </w:t>
            </w: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категорий граждан"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60 9 00 00000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60 9 01 00000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муниципальных служащих сельского поселения  (Социальное обеспечение и иные выплаты населению)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60 9 01 90470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Новогольеланского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 Грибановского муниципального района "Развитие 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Новогольеланского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физической культуры и спорта"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60 8 00 00000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 в области физической культуры и спорта.»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60 8 01 00000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передаваемые бюджету муниципального района на осуществление части полномочий  в области физической культуры и спорта  (Межбюджетные трансферты)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60 8 01 90410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7E45B8" w:rsidRDefault="007E45B8"/>
    <w:p w:rsidR="007E45B8" w:rsidRDefault="007E45B8"/>
    <w:p w:rsidR="007E45B8" w:rsidRDefault="007E45B8"/>
    <w:p w:rsidR="007E45B8" w:rsidRDefault="007E45B8"/>
    <w:p w:rsidR="007E45B8" w:rsidRDefault="007E45B8"/>
    <w:p w:rsidR="007E45B8" w:rsidRDefault="007E45B8"/>
    <w:p w:rsidR="007E45B8" w:rsidRDefault="007E45B8"/>
    <w:p w:rsidR="007E45B8" w:rsidRDefault="007E45B8"/>
    <w:p w:rsidR="007E45B8" w:rsidRDefault="007E45B8"/>
    <w:p w:rsidR="007E45B8" w:rsidRDefault="007E45B8"/>
    <w:p w:rsidR="007E45B8" w:rsidRDefault="007E45B8"/>
    <w:tbl>
      <w:tblPr>
        <w:tblW w:w="0" w:type="auto"/>
        <w:tblLook w:val="04A0" w:firstRow="1" w:lastRow="0" w:firstColumn="1" w:lastColumn="0" w:noHBand="0" w:noVBand="1"/>
      </w:tblPr>
      <w:tblGrid>
        <w:gridCol w:w="4523"/>
        <w:gridCol w:w="460"/>
        <w:gridCol w:w="550"/>
        <w:gridCol w:w="1597"/>
        <w:gridCol w:w="576"/>
        <w:gridCol w:w="1059"/>
        <w:gridCol w:w="1111"/>
        <w:gridCol w:w="1111"/>
      </w:tblGrid>
      <w:tr w:rsidR="007E45B8" w:rsidRPr="007E45B8" w:rsidTr="007E45B8">
        <w:trPr>
          <w:trHeight w:val="37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03" w:rsidRDefault="007A0303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303" w:rsidRDefault="007A0303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303" w:rsidRDefault="007A0303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303" w:rsidRDefault="007A0303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303" w:rsidRDefault="007A0303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45B8" w:rsidRPr="007E45B8" w:rsidRDefault="00050531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4</w:t>
            </w:r>
          </w:p>
        </w:tc>
      </w:tr>
      <w:tr w:rsidR="007E45B8" w:rsidRPr="007E45B8" w:rsidTr="007E45B8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 проекту решения Совета народных депутатов</w:t>
            </w:r>
          </w:p>
        </w:tc>
      </w:tr>
      <w:tr w:rsidR="007E45B8" w:rsidRPr="007E45B8" w:rsidTr="007E45B8">
        <w:trPr>
          <w:trHeight w:val="37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Новогольеланского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7E45B8" w:rsidRPr="007E45B8" w:rsidTr="007E45B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Грибановского  муниципального района</w:t>
            </w:r>
          </w:p>
        </w:tc>
      </w:tr>
      <w:tr w:rsidR="007E45B8" w:rsidRPr="007E45B8" w:rsidTr="007E45B8">
        <w:trPr>
          <w:trHeight w:val="37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5B8" w:rsidRPr="007E45B8" w:rsidRDefault="007E45B8" w:rsidP="00A1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 " </w:t>
            </w:r>
            <w:r w:rsidR="00A10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" </w:t>
            </w:r>
            <w:r w:rsidR="00A10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июня</w:t>
            </w: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2025 г. № </w:t>
            </w:r>
            <w:r w:rsidR="00A10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</w:t>
            </w:r>
            <w:r w:rsidRPr="007E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7E45B8" w:rsidRPr="007E45B8" w:rsidTr="007E45B8">
        <w:trPr>
          <w:trHeight w:val="2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45B8" w:rsidRPr="007E45B8" w:rsidTr="007E45B8">
        <w:trPr>
          <w:trHeight w:val="147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программам), группам видов расходов классификации расходов бюджета поселения  на 2025 год и плановый период 2026 и 2027 годов</w:t>
            </w:r>
          </w:p>
        </w:tc>
      </w:tr>
      <w:tr w:rsidR="007E45B8" w:rsidRPr="007E45B8" w:rsidTr="007E45B8">
        <w:trPr>
          <w:trHeight w:val="4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45B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Сумма (</w:t>
            </w:r>
            <w:proofErr w:type="spellStart"/>
            <w:r w:rsidRPr="007E45B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тыс.рублей</w:t>
            </w:r>
            <w:proofErr w:type="spellEnd"/>
            <w:r w:rsidRPr="007E45B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7E45B8" w:rsidRPr="007E45B8" w:rsidTr="007E45B8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 год</w:t>
            </w:r>
          </w:p>
        </w:tc>
      </w:tr>
      <w:tr w:rsidR="007E45B8" w:rsidRPr="007E45B8" w:rsidTr="007E45B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E45B8" w:rsidRPr="007E45B8" w:rsidTr="007E45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15 126,9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5 152,4</w:t>
            </w:r>
          </w:p>
        </w:tc>
      </w:tr>
      <w:tr w:rsidR="007E45B8" w:rsidRPr="007E45B8" w:rsidTr="007E45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3 997,7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2 612,0</w:t>
            </w:r>
          </w:p>
        </w:tc>
      </w:tr>
      <w:tr w:rsidR="007E45B8" w:rsidRPr="007E45B8" w:rsidTr="007E45B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</w:tr>
      <w:tr w:rsidR="007E45B8" w:rsidRPr="007E45B8" w:rsidTr="007E45B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Новогольеланского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 Грибановского муниципального района "Развитие 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Новогольеланского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</w:tr>
      <w:tr w:rsidR="007E45B8" w:rsidRPr="007E45B8" w:rsidTr="007E45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</w:tr>
      <w:tr w:rsidR="007E45B8" w:rsidRPr="007E45B8" w:rsidTr="007E45B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«Расходы на обеспечение деятельности главы поселения в рамках обеспечения деятельности главы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</w:tr>
      <w:tr w:rsidR="007E45B8" w:rsidRPr="007E45B8" w:rsidTr="007E45B8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60 1 02 92020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7E45B8" w:rsidRPr="007E45B8" w:rsidTr="007E45B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«Расходы на обеспечение деятельности главы поселения по  расходам органов власти  за счет зарезервированных средств Правительства Воронежской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60 1 02 70100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2 662,4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1 612,0</w:t>
            </w:r>
          </w:p>
        </w:tc>
      </w:tr>
      <w:tr w:rsidR="007E45B8" w:rsidRPr="007E45B8" w:rsidTr="007E45B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Новогольеланского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 Грибановского муниципального района "Развитие 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Новогольеланского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2 662,4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1 612,0</w:t>
            </w:r>
          </w:p>
        </w:tc>
      </w:tr>
      <w:tr w:rsidR="007E45B8" w:rsidRPr="007E45B8" w:rsidTr="007E45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2 662,4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1 612,0</w:t>
            </w:r>
          </w:p>
        </w:tc>
      </w:tr>
      <w:tr w:rsidR="007E45B8" w:rsidRPr="007E45B8" w:rsidTr="007E45B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«Расходы на обеспечение функций муниципальных органов  в рамках обеспечения деятельности администрации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2 662,4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1 612,0</w:t>
            </w:r>
          </w:p>
        </w:tc>
      </w:tr>
      <w:tr w:rsidR="007E45B8" w:rsidRPr="007E45B8" w:rsidTr="007E45B8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муниципальных органов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1 493,0</w:t>
            </w:r>
          </w:p>
        </w:tc>
      </w:tr>
      <w:tr w:rsidR="007E45B8" w:rsidRPr="007E45B8" w:rsidTr="007E45B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муниципальных органов   (Закупка товаров, работ и услуг для 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119,0</w:t>
            </w:r>
          </w:p>
        </w:tc>
      </w:tr>
      <w:tr w:rsidR="007E45B8" w:rsidRPr="007E45B8" w:rsidTr="007E45B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приобретение служебного автотранспорта органами местного самоуправления поселений Воронежской области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60 1 01 79180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45B8" w:rsidRPr="007E45B8" w:rsidTr="007E45B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муниципальных органов  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Новогольеланского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Грибановского муниципального района "Развитие 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Новогольеланского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проведения выборов и референдумов"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60 1 05 00000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выборов в Совет народных депутатов муниципального образования 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60 1 05 90110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45B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7E45B8" w:rsidRPr="007E45B8" w:rsidTr="007E45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Новогольеланского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Грибановского муниципального района "Развитие  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Новогольеланского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контроля, а также контроля в сфере закупок»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передаваемые бюджету муниципального района на осуществление полномочий по осуществлению внутреннего муниципального финансового контроля, а также контроля в сфере закупок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60 1 03 90300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 Финансовое обеспечение выполнения других расходных обязательств поселением"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60 1 04 00000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выполнение других расходных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60 1 04 90200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184,1</w:t>
            </w:r>
          </w:p>
        </w:tc>
      </w:tr>
      <w:tr w:rsidR="007E45B8" w:rsidRPr="007E45B8" w:rsidTr="007E45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184,1</w:t>
            </w:r>
          </w:p>
        </w:tc>
      </w:tr>
      <w:tr w:rsidR="007E45B8" w:rsidRPr="007E45B8" w:rsidTr="007E45B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Новогольеланского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 Грибановского муниципального района "Развитие 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Новогольеланского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184,1</w:t>
            </w:r>
          </w:p>
        </w:tc>
      </w:tr>
      <w:tr w:rsidR="007E45B8" w:rsidRPr="007E45B8" w:rsidTr="007E45B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184,1</w:t>
            </w:r>
          </w:p>
        </w:tc>
      </w:tr>
      <w:tr w:rsidR="007E45B8" w:rsidRPr="007E45B8" w:rsidTr="007E45B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184,1</w:t>
            </w:r>
          </w:p>
        </w:tc>
      </w:tr>
      <w:tr w:rsidR="007E45B8" w:rsidRPr="007E45B8" w:rsidTr="007E45B8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учреждениями,органами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60 2 01 51180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161,2</w:t>
            </w:r>
          </w:p>
        </w:tc>
      </w:tr>
      <w:tr w:rsidR="007E45B8" w:rsidRPr="007E45B8" w:rsidTr="007E45B8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(Закупка товаров, работ и услуг для  обеспечения государственных (муниципальных) </w:t>
            </w: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60 2 01 51180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</w:tr>
      <w:tr w:rsidR="007E45B8" w:rsidRPr="007E45B8" w:rsidTr="007E45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Новогольеланского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Грибановского муниципального 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района"Развитие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Новогольеланского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"Защита населения и территории поселения от чрезвычайных ситуаций, обеспечение пожарной безопасности,  безопасности людей на водных объектах"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"Расходы на защиту населения и территории поселений от чрезвычайных ситуаций, обеспечение пожарной безопасности, безопасности людей на водных объектах"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60 3 02 00000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поселения за счет резервного фонда администрации Грибановского муниципального района (финансовое обеспечение непредвиденных расходов)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60 3 02 20540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резервного фонда правительства Воронежской области</w:t>
            </w: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60 3 02 20570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Новогольеланского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Грибановского муниципального района "Развитие 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Новогольеланского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60 5 01 00000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1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"Межбюджетные трансферты бюджетам поселений  на осуществление части переданных полномочий по содержанию  автомобильных дорог местного значения  в границах  населенных пунктов  сельских поселений" (Межбюджетные трансферты)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60 5 01 81280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Новогольеланского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 Грибановского муниципального района "Развитие и поддержка малого и среднего предпринимательства в  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Новогольеланском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 Грибановского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 «Развитие и поддержка малого и среднего предпринимательства в  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Новогольеланском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 поселении Грибановского муниципального района» на 2015-2026 гг."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в области развития и поддержки малого и среднего предпринимательства»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передаваемые бюджету муниципального района на осуществление части полномочий в области развития и поддержки малого и среднего предпринимательства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15 1 01 90380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Новогольеланского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Грибановского муниципального района "Развитие 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Новогольеланского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градостроительной деятельности"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60 4 00 00000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по развитию градостроительной деятельности»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60 4 01 00000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передаваемые бюджету муниципального района на осуществление части полномочий по мероприятиям по развитию градостроительной деятельности 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60 4 01 90850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374,9</w:t>
            </w:r>
          </w:p>
        </w:tc>
      </w:tr>
      <w:tr w:rsidR="007E45B8" w:rsidRPr="007E45B8" w:rsidTr="007E45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6 738,9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Новогольеланского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Грибановского муниципального 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района"Развитие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Новогольеланского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6 738,9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6 738,9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«Исполнение мероприятий согласно утвержденной программе «Комплексное    развитие     систем</w:t>
            </w: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коммунальной       инфраструктуры 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Новогольеланского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Грибановского муниципального района Воронежской области на период 2024-2034 годы»»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60 5 03 00000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6 738,9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модернизацию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60 5 03 98140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E45B8" w:rsidRPr="007E45B8" w:rsidTr="007E45B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Расходы, возникающие при выполнении полномочий органов местного самоуправления по вопросам местного значения в сфере модернизации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5 03 S8140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6 569,3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374,9</w:t>
            </w:r>
          </w:p>
        </w:tc>
      </w:tr>
      <w:tr w:rsidR="007E45B8" w:rsidRPr="007E45B8" w:rsidTr="007E45B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Новогольеланского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 Грибановского муниципального района "Развитие 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Новогольеланского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374,9</w:t>
            </w:r>
          </w:p>
        </w:tc>
      </w:tr>
      <w:tr w:rsidR="007E45B8" w:rsidRPr="007E45B8" w:rsidTr="007E45B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374,9</w:t>
            </w:r>
          </w:p>
        </w:tc>
      </w:tr>
      <w:tr w:rsidR="007E45B8" w:rsidRPr="007E45B8" w:rsidTr="007E45B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дворовых территорий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60 5 02 00000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374,9</w:t>
            </w:r>
          </w:p>
        </w:tc>
      </w:tr>
      <w:tr w:rsidR="007E45B8" w:rsidRPr="007E45B8" w:rsidTr="007E45B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благоустройство дворовых территорий поселения  (Закупка товаров, работ и услуг для 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60 5 02 98610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образований на 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5 02 S8670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</w:t>
            </w:r>
          </w:p>
        </w:tc>
      </w:tr>
      <w:tr w:rsidR="007E45B8" w:rsidRPr="007E45B8" w:rsidTr="007E45B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обслуживание мест массового отдыха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5 02 S8520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</w:t>
            </w:r>
          </w:p>
        </w:tc>
      </w:tr>
      <w:tr w:rsidR="007E45B8" w:rsidRPr="007E45B8" w:rsidTr="007E45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Новогольеланского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 Грибановского муниципального района "Развитие 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Новогольеланского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"Создание условий для организации отдыха и оздоровления детей и молодежи"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60 6 00 00000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организации мероприятий по вовлечению молодежи в социальную практику 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60 6 01 00000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передаваемые бюджету муниципального района на осуществление части полномочий по организации мероприятий по вовлечению молодежи в социальную практику 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60 6 01 90310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2 638,1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1 981,4</w:t>
            </w:r>
          </w:p>
        </w:tc>
      </w:tr>
      <w:tr w:rsidR="007E45B8" w:rsidRPr="007E45B8" w:rsidTr="007E45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2 638,1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1 981,4</w:t>
            </w:r>
          </w:p>
        </w:tc>
      </w:tr>
      <w:tr w:rsidR="007E45B8" w:rsidRPr="007E45B8" w:rsidTr="007E45B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Новогольеланского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Грибановского муниципального района "Развитие 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Новогольеланского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2 638,1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1 981,4</w:t>
            </w:r>
          </w:p>
        </w:tc>
      </w:tr>
      <w:tr w:rsidR="007E45B8" w:rsidRPr="007E45B8" w:rsidTr="007E45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культуры сельского поселения"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60 7 00 00000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2 638,1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1 981,4</w:t>
            </w:r>
          </w:p>
        </w:tc>
      </w:tr>
      <w:tr w:rsidR="007E45B8" w:rsidRPr="007E45B8" w:rsidTr="007E45B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«Расходы на обеспечение деятельности (оказание услуг) муниципальных учреждений культуры»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60 7 01 00000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2 638,1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1 981,4</w:t>
            </w:r>
          </w:p>
        </w:tc>
      </w:tr>
      <w:tr w:rsidR="007E45B8" w:rsidRPr="007E45B8" w:rsidTr="007E45B8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60 7 01 00590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1 686,1</w:t>
            </w:r>
          </w:p>
        </w:tc>
      </w:tr>
      <w:tr w:rsidR="007E45B8" w:rsidRPr="007E45B8" w:rsidTr="007E45B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60 7 01 00590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295,3</w:t>
            </w:r>
          </w:p>
        </w:tc>
      </w:tr>
      <w:tr w:rsidR="007E45B8" w:rsidRPr="007E45B8" w:rsidTr="007E45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Новогольеланского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 Грибановского муниципального района "Развитие 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Новогольеланского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60 9 00 00000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60 9 01 00000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Доплаты к пенсиям муниципальных служащих сельского поселения  (Социальное обеспечение и иные </w:t>
            </w: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выплаты населению)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60 9 01 90470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Новогольеланского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Грибановского муниципального района "Развитие 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Новогольеланского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физической культуры и спорта"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60 8 00 00000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 в области физической культуры и спорта.»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60 8 01 00000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передаваемые бюджету муниципального района на осуществление части полномочий  в области физической культуры и спорта 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60 8 01 90410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7E45B8" w:rsidRDefault="007E45B8"/>
    <w:p w:rsidR="007E45B8" w:rsidRDefault="007E45B8"/>
    <w:p w:rsidR="007E45B8" w:rsidRDefault="007E45B8"/>
    <w:p w:rsidR="007E45B8" w:rsidRDefault="007E45B8"/>
    <w:p w:rsidR="007E45B8" w:rsidRDefault="007E45B8"/>
    <w:p w:rsidR="007E45B8" w:rsidRDefault="007E45B8"/>
    <w:p w:rsidR="007E45B8" w:rsidRDefault="007E45B8"/>
    <w:p w:rsidR="007E45B8" w:rsidRDefault="007E45B8"/>
    <w:p w:rsidR="007E45B8" w:rsidRDefault="007E45B8"/>
    <w:p w:rsidR="007E45B8" w:rsidRDefault="007E45B8"/>
    <w:p w:rsidR="007E45B8" w:rsidRDefault="007E45B8"/>
    <w:p w:rsidR="007E45B8" w:rsidRDefault="007E45B8"/>
    <w:p w:rsidR="007E45B8" w:rsidRDefault="007E45B8"/>
    <w:p w:rsidR="007E45B8" w:rsidRDefault="007E45B8"/>
    <w:p w:rsidR="007E45B8" w:rsidRDefault="007E45B8"/>
    <w:p w:rsidR="007E45B8" w:rsidRDefault="007E45B8"/>
    <w:p w:rsidR="007E45B8" w:rsidRDefault="007E45B8"/>
    <w:p w:rsidR="007E45B8" w:rsidRDefault="007E45B8"/>
    <w:p w:rsidR="007E45B8" w:rsidRDefault="007E45B8"/>
    <w:p w:rsidR="007E45B8" w:rsidRDefault="007E45B8"/>
    <w:p w:rsidR="007E45B8" w:rsidRDefault="007E45B8"/>
    <w:tbl>
      <w:tblPr>
        <w:tblW w:w="0" w:type="auto"/>
        <w:tblLook w:val="04A0" w:firstRow="1" w:lastRow="0" w:firstColumn="1" w:lastColumn="0" w:noHBand="0" w:noVBand="1"/>
      </w:tblPr>
      <w:tblGrid>
        <w:gridCol w:w="696"/>
        <w:gridCol w:w="4263"/>
        <w:gridCol w:w="1597"/>
        <w:gridCol w:w="576"/>
        <w:gridCol w:w="460"/>
        <w:gridCol w:w="550"/>
        <w:gridCol w:w="945"/>
        <w:gridCol w:w="950"/>
        <w:gridCol w:w="950"/>
      </w:tblGrid>
      <w:tr w:rsidR="007E45B8" w:rsidRPr="007E45B8" w:rsidTr="007E45B8">
        <w:trPr>
          <w:trHeight w:val="49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45B8" w:rsidRPr="007E45B8" w:rsidRDefault="007E45B8" w:rsidP="00050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Приложение </w:t>
            </w:r>
            <w:r w:rsidR="00050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E45B8" w:rsidRPr="007E45B8" w:rsidTr="007E45B8">
        <w:trPr>
          <w:trHeight w:val="43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к  проекту решения Совета народных депутатов</w:t>
            </w:r>
          </w:p>
        </w:tc>
      </w:tr>
      <w:tr w:rsidR="007E45B8" w:rsidRPr="007E45B8" w:rsidTr="007E45B8">
        <w:trPr>
          <w:trHeight w:val="49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4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Новогольеланского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       </w:t>
            </w:r>
          </w:p>
        </w:tc>
      </w:tr>
      <w:tr w:rsidR="007E45B8" w:rsidRPr="007E45B8" w:rsidTr="007E45B8">
        <w:trPr>
          <w:trHeight w:val="4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Грибановского муниципального района</w:t>
            </w:r>
          </w:p>
        </w:tc>
      </w:tr>
      <w:tr w:rsidR="007E45B8" w:rsidRPr="007E45B8" w:rsidTr="007E45B8">
        <w:trPr>
          <w:trHeight w:val="43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45B8" w:rsidRPr="007E45B8" w:rsidRDefault="007E45B8" w:rsidP="00A1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 " </w:t>
            </w:r>
            <w:r w:rsidR="00A1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7E4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 </w:t>
            </w:r>
            <w:r w:rsidR="00A1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июня </w:t>
            </w:r>
            <w:r w:rsidRPr="007E4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2025г. №</w:t>
            </w:r>
            <w:r w:rsidR="00A1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217</w:t>
            </w:r>
            <w:bookmarkStart w:id="1" w:name="_GoBack"/>
            <w:bookmarkEnd w:id="1"/>
            <w:r w:rsidRPr="007E4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7E45B8" w:rsidRPr="007E45B8" w:rsidTr="007E45B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45B8" w:rsidRPr="007E45B8" w:rsidTr="007E45B8">
        <w:trPr>
          <w:trHeight w:val="117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по целевым статьям (муниципальным программам ), группам видов расходов, разделам, подразделам классификации расходов бюджета поселения на 2025 год и плановый период 2026 и 2027 годов</w:t>
            </w:r>
          </w:p>
        </w:tc>
      </w:tr>
      <w:tr w:rsidR="007E45B8" w:rsidRPr="007E45B8" w:rsidTr="007E45B8">
        <w:trPr>
          <w:trHeight w:val="6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(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7E45B8" w:rsidRPr="007E45B8" w:rsidTr="007E45B8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 год</w:t>
            </w:r>
          </w:p>
        </w:tc>
      </w:tr>
      <w:tr w:rsidR="007E45B8" w:rsidRPr="007E45B8" w:rsidTr="007E45B8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E45B8" w:rsidRPr="007E45B8" w:rsidTr="007E45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7E45B8" w:rsidRPr="007E45B8" w:rsidTr="007E45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15 126,9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5 152,4</w:t>
            </w:r>
          </w:p>
        </w:tc>
      </w:tr>
      <w:tr w:rsidR="007E45B8" w:rsidRPr="007E45B8" w:rsidTr="007E45B8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Новогольеланского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сельского поселения Грибановского муниципального района "Развитие и поддержка малого и среднего предпринимательства в 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Новогольеланском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сельском поселении Грибановского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 «Развитие и поддержка малого и среднего предпринимательства в  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Новогольеланском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сельском  поселении Грибановского муниципального района» на 2015-2026 гг."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в области развития и поддержки малого и среднего предпринимательства»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передаваемые бюджету муниципального района на осуществление части полномочий в области развития и поддержки малого и среднего предпринимательства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15 1 01 90380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Новогольеланского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Грибановского муниципального района "Развитие 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Новогольеланского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15 125,8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5 152,4</w:t>
            </w:r>
          </w:p>
        </w:tc>
      </w:tr>
      <w:tr w:rsidR="007E45B8" w:rsidRPr="007E45B8" w:rsidTr="007E45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3 997,7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2 612,0</w:t>
            </w:r>
          </w:p>
        </w:tc>
      </w:tr>
      <w:tr w:rsidR="007E45B8" w:rsidRPr="007E45B8" w:rsidTr="007E45B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«Расходы на обеспечение функций муниципальных органов  в рамках обеспечения деятельности администрации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2 662,4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1 612,0</w:t>
            </w:r>
          </w:p>
        </w:tc>
      </w:tr>
      <w:tr w:rsidR="007E45B8" w:rsidRPr="007E45B8" w:rsidTr="007E45B8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муниципальных органов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1 493,0</w:t>
            </w:r>
          </w:p>
        </w:tc>
      </w:tr>
      <w:tr w:rsidR="007E45B8" w:rsidRPr="007E45B8" w:rsidTr="007E45B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муниципальных органов   (Закупка товаров, работ и услуг для 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119,0</w:t>
            </w:r>
          </w:p>
        </w:tc>
      </w:tr>
      <w:tr w:rsidR="007E45B8" w:rsidRPr="007E45B8" w:rsidTr="007E45B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приобретение служебного автотранспорта органами местного самоуправления поселений Воронежской области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60 1 01 79180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45B8" w:rsidRPr="007E45B8" w:rsidTr="007E45B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муниципальных органов  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«Расходы на обеспечение деятельности главы поселения в рамках обеспечения деятельности главы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60 1 02 00000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</w:tr>
      <w:tr w:rsidR="007E45B8" w:rsidRPr="007E45B8" w:rsidTr="007E45B8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60 1 02 92020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7E45B8" w:rsidRPr="007E45B8" w:rsidTr="007E45B8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«Расходы на обеспечение деятельности главы поселения по  расходам органов власти  за счет зарезервированных средств Правительства Воронежской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60 1 02 70100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контроля, а также контроля в сфере закупок»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осуществление полномочий по осуществлению внутреннего муниципального финансового контроля, а также контроля в сфере закупок»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60 1 03 90300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 Финансовое обеспечение выполнения других расходных обязательств поселением"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60 1 04 00000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выполнение других расходных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60 1 04 90200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проведения выборов и референдумов"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60 1 05 00000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проведение выборов в Совет народных депутатов муниципального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60 1 05 90110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184,1</w:t>
            </w:r>
          </w:p>
        </w:tc>
      </w:tr>
      <w:tr w:rsidR="007E45B8" w:rsidRPr="007E45B8" w:rsidTr="007E45B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184,1</w:t>
            </w:r>
          </w:p>
        </w:tc>
      </w:tr>
      <w:tr w:rsidR="007E45B8" w:rsidRPr="007E45B8" w:rsidTr="007E45B8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учреждениями,органами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60 2 01 51180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161,2</w:t>
            </w:r>
          </w:p>
        </w:tc>
      </w:tr>
      <w:tr w:rsidR="007E45B8" w:rsidRPr="007E45B8" w:rsidTr="007E45B8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 (Закупка товаров, работ и услуг для 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60 2 01 51180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</w:tr>
      <w:tr w:rsidR="007E45B8" w:rsidRPr="007E45B8" w:rsidTr="007E45B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"Защита населения и территории поселения от чрезвычайных ситуаций, обеспечение пожарной безопасности,  безопасности людей на водных объектах"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"Расходы на защиту населения и территории поселений от чрезвычайных ситуаций, обеспечение пожарной безопасности, </w:t>
            </w: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 людей на водных объектах"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60 3 02 00000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поселения за счет резервного фонда администрации Грибановского муниципального района (финансовое обеспечение непредвиденных расходов)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60 3 02 20540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резервного фонда правительства Во-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ронежской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(проведение аварийно-восстановительных работ и иных мероприятий, связанных с предупреждением и ликвидацией последствий стихийных бедствий и 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дру-гих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чрезвычайных ситуаций)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60 3 02 20570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60 4 00 00000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по развитию градостроительной деятельности»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60 4 01 00000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передаваемые бюджету муниципального района на осуществление части полномочий по мероприятиям по развитию градостроительной деятельности 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60 4 01 90850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7 888,2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374,9</w:t>
            </w:r>
          </w:p>
        </w:tc>
      </w:tr>
      <w:tr w:rsidR="007E45B8" w:rsidRPr="007E45B8" w:rsidTr="007E45B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60 5 01 00000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"Межбюджетные трансферты бюджетам поселений  на осуществление части переданных полномочий по содержанию  автомобильных дорог местного значения  в границах  населенных пунктов  сельских поселений" (Межбюджетные трансферты)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60 5 01 81280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дворовых территорий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374,9</w:t>
            </w:r>
          </w:p>
        </w:tc>
      </w:tr>
      <w:tr w:rsidR="007E45B8" w:rsidRPr="007E45B8" w:rsidTr="007E45B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благоустройство дворовых территорий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60 5 02 98610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образований на 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5 02 S8670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</w:t>
            </w:r>
          </w:p>
        </w:tc>
      </w:tr>
      <w:tr w:rsidR="007E45B8" w:rsidRPr="007E45B8" w:rsidTr="007E45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обслуживание мест массового отдыха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5 02 S8520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</w:tr>
      <w:tr w:rsidR="007E45B8" w:rsidRPr="007E45B8" w:rsidTr="007E45B8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«Исполнение мероприятий согласно утвержденной программе «Комплексное    развитие     систем</w:t>
            </w: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коммунальной       инфраструктуры </w:t>
            </w:r>
            <w:proofErr w:type="spellStart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Новогольеланского</w:t>
            </w:r>
            <w:proofErr w:type="spellEnd"/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Грибановского муниципального района Воронежской области на период 2024-2034 годы»"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6 738,9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модернизацию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60 5 03 98140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45B8" w:rsidRPr="007E45B8" w:rsidTr="007E45B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возникающие при выполнении полномочий органов местного самоуправления по вопросам местного значения в сфере модернизации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5 03 S8140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6 569,3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"Создание условий для организации отдыха и оздоровления детей и молодежи"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60 6 00 00000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организации мероприятий по вовлечению молодежи в социальную практику 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60 6 01 00000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передаваемые бюджету муниципального района на осуществление части полномочий по организации мероприятий по вовлечению молодежи в социальную практику 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60 6 01 90310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культуры сельского поселения"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60 7 00 00000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1 981,4</w:t>
            </w:r>
          </w:p>
        </w:tc>
      </w:tr>
      <w:tr w:rsidR="007E45B8" w:rsidRPr="007E45B8" w:rsidTr="007E45B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«Расходы на обеспечение деятельности (оказание услуг) муниципальных учреждений культуры»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60 7 01 00000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1 981,4</w:t>
            </w:r>
          </w:p>
        </w:tc>
      </w:tr>
      <w:tr w:rsidR="007E45B8" w:rsidRPr="007E45B8" w:rsidTr="007E45B8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60 7 01 00590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1 686,1</w:t>
            </w:r>
          </w:p>
        </w:tc>
      </w:tr>
      <w:tr w:rsidR="007E45B8" w:rsidRPr="007E45B8" w:rsidTr="007E45B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60 7 01 00590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295,3</w:t>
            </w:r>
          </w:p>
        </w:tc>
      </w:tr>
      <w:tr w:rsidR="007E45B8" w:rsidRPr="007E45B8" w:rsidTr="007E45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физической культуры и спорта"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60 8 00 00000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 в области физической культуры и спорта.»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60 8 01 00000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передаваемые бюджету муниципального района на осуществление части полномочий  в области физической культуры и спорта 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60 8 01 90410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60 9 00 00000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5B8" w:rsidRPr="007E45B8" w:rsidRDefault="007E45B8" w:rsidP="007E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60 9 01 00000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5B8" w:rsidRPr="007E45B8" w:rsidTr="007E45B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муниципальных служащих сельского поселения  (Социальное обеспечение и иные выплаты населению)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60 9 01 90470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B8" w:rsidRPr="007E45B8" w:rsidRDefault="007E45B8" w:rsidP="007E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7E45B8" w:rsidRDefault="007E45B8"/>
    <w:sectPr w:rsidR="007E45B8" w:rsidSect="007E45B8">
      <w:pgSz w:w="11906" w:h="16838"/>
      <w:pgMar w:top="425" w:right="284" w:bottom="24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8D"/>
    <w:rsid w:val="00050531"/>
    <w:rsid w:val="000D34E6"/>
    <w:rsid w:val="007A0303"/>
    <w:rsid w:val="007E45B8"/>
    <w:rsid w:val="00A10E82"/>
    <w:rsid w:val="00CB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45B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E45B8"/>
    <w:rPr>
      <w:color w:val="800080"/>
      <w:u w:val="single"/>
    </w:rPr>
  </w:style>
  <w:style w:type="paragraph" w:customStyle="1" w:styleId="msonormal0">
    <w:name w:val="msonormal"/>
    <w:basedOn w:val="a"/>
    <w:rsid w:val="007E4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E45B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7E45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E45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7E45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7E45B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E45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7E45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E45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7E45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E45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7E4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E45B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7E45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8">
    <w:name w:val="xl88"/>
    <w:basedOn w:val="a"/>
    <w:rsid w:val="007E45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7E4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7E45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7E45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2">
    <w:name w:val="xl102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E45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7E45B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1">
    <w:name w:val="xl111"/>
    <w:basedOn w:val="a"/>
    <w:rsid w:val="007E45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7E45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E45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1">
    <w:name w:val="xl121"/>
    <w:basedOn w:val="a"/>
    <w:rsid w:val="007E45B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7E45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7E45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7E45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7E45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7E45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7E45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7E45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7E45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7E45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7E45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7E45B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7E45B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7E45B8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45B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E45B8"/>
    <w:rPr>
      <w:color w:val="800080"/>
      <w:u w:val="single"/>
    </w:rPr>
  </w:style>
  <w:style w:type="paragraph" w:customStyle="1" w:styleId="msonormal0">
    <w:name w:val="msonormal"/>
    <w:basedOn w:val="a"/>
    <w:rsid w:val="007E4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E45B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7E45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E45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7E45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7E45B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E45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7E45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E45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7E45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E45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7E4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E45B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7E45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8">
    <w:name w:val="xl88"/>
    <w:basedOn w:val="a"/>
    <w:rsid w:val="007E45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7E4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7E45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7E45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2">
    <w:name w:val="xl102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E45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7E45B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1">
    <w:name w:val="xl111"/>
    <w:basedOn w:val="a"/>
    <w:rsid w:val="007E45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7E45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E45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1">
    <w:name w:val="xl121"/>
    <w:basedOn w:val="a"/>
    <w:rsid w:val="007E45B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7E45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7E45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7E45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7E45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7E45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7E45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7E45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7E45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7E45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7E45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7E45B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7E45B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7E45B8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7E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902&amp;dst=101491&amp;field=134&amp;date=22.12.202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64902&amp;dst=10877&amp;field=134&amp;date=22.12.202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4902&amp;dst=3019&amp;field=134&amp;date=22.12.202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EAB7F-7F3F-400F-B043-CB247BB93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8071</Words>
  <Characters>46009</Characters>
  <Application>Microsoft Office Word</Application>
  <DocSecurity>0</DocSecurity>
  <Lines>383</Lines>
  <Paragraphs>107</Paragraphs>
  <ScaleCrop>false</ScaleCrop>
  <Company/>
  <LinksUpToDate>false</LinksUpToDate>
  <CharactersWithSpaces>53973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9</cp:revision>
  <dcterms:created xsi:type="dcterms:W3CDTF">2025-06-16T06:20:00Z</dcterms:created>
  <dcterms:modified xsi:type="dcterms:W3CDTF">2025-06-25T06:33:00Z</dcterms:modified>
</cp:coreProperties>
</file>